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tbl>
      <w:tblPr>
        <w:tblW w:w="5201" w:type="pct"/>
        <w:tblInd w:w="-150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/>
      </w:tblPr>
      <w:tblGrid>
        <w:gridCol w:w="709"/>
        <w:gridCol w:w="2440"/>
        <w:gridCol w:w="678"/>
        <w:gridCol w:w="1986"/>
        <w:gridCol w:w="3901"/>
      </w:tblGrid>
      <w:tr w14:paraId="56F199AB" w14:textId="77777777" w:rsidTr="00026518">
        <w:tblPrEx>
          <w:tblW w:w="5201" w:type="pct"/>
          <w:tblInd w:w="-150" w:type="dxa"/>
          <w:tblBorders>
            <w:top w:val="outset" w:sz="6" w:space="0" w:color="414142"/>
            <w:left w:val="outset" w:sz="6" w:space="0" w:color="414142"/>
            <w:bottom w:val="outset" w:sz="6" w:space="0" w:color="414142"/>
            <w:right w:val="outset" w:sz="6" w:space="0" w:color="414142"/>
          </w:tblBorders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1621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34121F" w:rsidRPr="00734CD7" w:rsidP="005129DD" w14:paraId="34DE9800" w14:textId="18C2D4F7">
            <w:pPr>
              <w:spacing w:before="100" w:beforeAutospacing="1" w:after="0" w:line="293" w:lineRule="atLeast"/>
              <w:ind w:left="252" w:hanging="252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A561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  <w:r w:rsidRPr="00734CD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734CD7" w:rsidR="005129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Rēzeknes novada pašvaldības</w:t>
            </w:r>
            <w:r w:rsidRPr="00734CD7" w:rsidR="000265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 iestāde „</w:t>
            </w:r>
            <w:r w:rsidRPr="00734CD7" w:rsidR="00581B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Kaunatas </w:t>
            </w:r>
            <w:r w:rsidRPr="00734CD7" w:rsidR="000265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 apvienības pārvalde”</w:t>
            </w:r>
          </w:p>
        </w:tc>
        <w:tc>
          <w:tcPr>
            <w:tcW w:w="1371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34121F" w:rsidRPr="00734CD7" w:rsidP="00CE11B8" w14:paraId="5A7A03FA" w14:textId="77777777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734C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AMATA APRAKSTS</w:t>
            </w:r>
          </w:p>
        </w:tc>
        <w:tc>
          <w:tcPr>
            <w:tcW w:w="20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34121F" w:rsidRPr="00734CD7" w:rsidP="004E1102" w14:paraId="15F76EB5" w14:textId="564A5D91">
            <w:pPr>
              <w:spacing w:after="0" w:line="240" w:lineRule="auto"/>
              <w:ind w:right="249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734C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APSTIPRINU</w:t>
            </w:r>
          </w:p>
          <w:p w:rsidR="005129DD" w:rsidRPr="00734CD7" w:rsidP="00FA5DAF" w14:paraId="7B838A6B" w14:textId="314E8610">
            <w:pPr>
              <w:pStyle w:val="Title"/>
              <w:ind w:right="250"/>
              <w:jc w:val="right"/>
              <w:rPr>
                <w:b w:val="0"/>
                <w:bCs w:val="0"/>
                <w:sz w:val="24"/>
              </w:rPr>
            </w:pPr>
            <w:r w:rsidRPr="00734CD7">
              <w:rPr>
                <w:b w:val="0"/>
                <w:bCs w:val="0"/>
                <w:sz w:val="24"/>
              </w:rPr>
              <w:t xml:space="preserve">___________ </w:t>
            </w:r>
            <w:r w:rsidR="00FA5DAF">
              <w:rPr>
                <w:b w:val="0"/>
                <w:bCs w:val="0"/>
                <w:sz w:val="24"/>
              </w:rPr>
              <w:t>v</w:t>
            </w:r>
            <w:r w:rsidRPr="00734CD7" w:rsidR="00FA5DAF">
              <w:rPr>
                <w:b w:val="0"/>
                <w:bCs w:val="0"/>
                <w:sz w:val="24"/>
              </w:rPr>
              <w:t>adītāj</w:t>
            </w:r>
            <w:r w:rsidR="00D41C58">
              <w:rPr>
                <w:b w:val="0"/>
                <w:bCs w:val="0"/>
                <w:sz w:val="24"/>
              </w:rPr>
              <w:t xml:space="preserve">a </w:t>
            </w:r>
            <w:r w:rsidR="00D41C58">
              <w:rPr>
                <w:b w:val="0"/>
                <w:bCs w:val="0"/>
                <w:sz w:val="24"/>
              </w:rPr>
              <w:t>p.i</w:t>
            </w:r>
            <w:r w:rsidR="00D41C58">
              <w:rPr>
                <w:b w:val="0"/>
                <w:bCs w:val="0"/>
                <w:sz w:val="24"/>
              </w:rPr>
              <w:t>.</w:t>
            </w:r>
          </w:p>
          <w:p w:rsidR="00171AC1" w:rsidRPr="00734CD7" w:rsidP="00FA5DAF" w14:paraId="5C0A6BE0" w14:textId="34525025">
            <w:pPr>
              <w:pStyle w:val="Title"/>
              <w:ind w:right="250"/>
              <w:jc w:val="right"/>
              <w:rPr>
                <w:b w:val="0"/>
                <w:bCs w:val="0"/>
                <w:sz w:val="24"/>
              </w:rPr>
            </w:pPr>
            <w:r w:rsidRPr="00734CD7">
              <w:rPr>
                <w:b w:val="0"/>
                <w:bCs w:val="0"/>
                <w:sz w:val="24"/>
              </w:rPr>
              <w:t xml:space="preserve">             </w:t>
            </w:r>
            <w:r w:rsidR="00D41C58">
              <w:rPr>
                <w:b w:val="0"/>
                <w:bCs w:val="0"/>
                <w:sz w:val="24"/>
              </w:rPr>
              <w:t>R.Kalvis</w:t>
            </w:r>
          </w:p>
          <w:p w:rsidR="0034121F" w:rsidRPr="00734CD7" w:rsidP="00FA5DAF" w14:paraId="2AB4035C" w14:textId="56B55D83">
            <w:pPr>
              <w:pStyle w:val="Title"/>
              <w:ind w:right="250"/>
              <w:jc w:val="right"/>
              <w:rPr>
                <w:sz w:val="24"/>
              </w:rPr>
            </w:pPr>
            <w:r w:rsidRPr="00734CD7">
              <w:rPr>
                <w:b w:val="0"/>
                <w:bCs w:val="0"/>
                <w:sz w:val="24"/>
              </w:rPr>
              <w:t xml:space="preserve"> </w:t>
            </w:r>
            <w:r w:rsidR="00FA5DAF">
              <w:rPr>
                <w:b w:val="0"/>
                <w:bCs w:val="0"/>
                <w:sz w:val="24"/>
              </w:rPr>
              <w:t>25.08.</w:t>
            </w:r>
            <w:r w:rsidRPr="00734CD7">
              <w:rPr>
                <w:b w:val="0"/>
                <w:bCs w:val="0"/>
                <w:sz w:val="24"/>
              </w:rPr>
              <w:t>202</w:t>
            </w:r>
            <w:r w:rsidRPr="00734CD7" w:rsidR="00E52BE1">
              <w:rPr>
                <w:b w:val="0"/>
                <w:bCs w:val="0"/>
                <w:sz w:val="24"/>
              </w:rPr>
              <w:t>6</w:t>
            </w:r>
            <w:r w:rsidRPr="00734CD7">
              <w:rPr>
                <w:b w:val="0"/>
                <w:bCs w:val="0"/>
                <w:sz w:val="24"/>
              </w:rPr>
              <w:t>.</w:t>
            </w:r>
          </w:p>
        </w:tc>
      </w:tr>
      <w:tr w14:paraId="70F6EEB4" w14:textId="77777777" w:rsidTr="0025589F">
        <w:tblPrEx>
          <w:tblW w:w="5201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523"/>
        </w:trPr>
        <w:tc>
          <w:tcPr>
            <w:tcW w:w="197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3368B3" w:rsidRPr="00734CD7" w:rsidP="003368B3" w14:paraId="60E4575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  <w:r w:rsidRPr="00734CD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2. </w:t>
            </w:r>
            <w:r w:rsidRPr="00734CD7" w:rsidR="00CD703B">
              <w:rPr>
                <w:rFonts w:ascii="Times New Roman" w:hAnsi="Times New Roman" w:cs="Times New Roman"/>
                <w:b/>
                <w:bCs/>
                <w:sz w:val="25"/>
              </w:rPr>
              <w:t>Amata nosaukums</w:t>
            </w:r>
            <w:r w:rsidRPr="00734CD7" w:rsidR="002B13A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 xml:space="preserve"> </w:t>
            </w:r>
            <w:r w:rsidRPr="00734CD7" w:rsidR="00581B9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–</w:t>
            </w:r>
            <w:r w:rsidRPr="00734CD7" w:rsidR="002B13A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 xml:space="preserve"> </w:t>
            </w:r>
            <w:r w:rsidRPr="00734CD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 xml:space="preserve">  </w:t>
            </w:r>
          </w:p>
          <w:p w:rsidR="0034121F" w:rsidRPr="00734CD7" w:rsidP="003368B3" w14:paraId="0DA10646" w14:textId="22FA9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34CD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 xml:space="preserve">      </w:t>
            </w:r>
            <w:r w:rsidRPr="00734CD7" w:rsidR="00581B9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skolotāja palīgs</w:t>
            </w:r>
          </w:p>
        </w:tc>
        <w:tc>
          <w:tcPr>
            <w:tcW w:w="303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34121F" w:rsidRPr="00734CD7" w:rsidP="00F66E15" w14:paraId="757A540A" w14:textId="3118BF96">
            <w:pPr>
              <w:spacing w:after="0" w:line="240" w:lineRule="auto"/>
              <w:ind w:left="451" w:right="119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34CD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2.1. </w:t>
            </w:r>
            <w:r w:rsidRPr="00734CD7" w:rsidR="00CD703B">
              <w:rPr>
                <w:rFonts w:ascii="Times New Roman" w:hAnsi="Times New Roman" w:cs="Times New Roman"/>
                <w:b/>
                <w:bCs/>
                <w:sz w:val="25"/>
              </w:rPr>
              <w:t xml:space="preserve">Amata statuss – </w:t>
            </w:r>
            <w:r w:rsidRPr="00734CD7" w:rsidR="00026518">
              <w:rPr>
                <w:rFonts w:ascii="Times New Roman" w:hAnsi="Times New Roman" w:cs="Times New Roman"/>
                <w:bCs/>
                <w:sz w:val="25"/>
              </w:rPr>
              <w:t>darbinieks</w:t>
            </w:r>
          </w:p>
        </w:tc>
      </w:tr>
      <w:tr w14:paraId="76B7C8AC" w14:textId="77777777" w:rsidTr="001D4694">
        <w:tblPrEx>
          <w:tblW w:w="5201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343"/>
        </w:trPr>
        <w:tc>
          <w:tcPr>
            <w:tcW w:w="5000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34121F" w:rsidRPr="00734CD7" w:rsidP="007A4307" w14:paraId="4C305EF5" w14:textId="0B309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34CD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3. </w:t>
            </w:r>
            <w:r w:rsidRPr="00734CD7" w:rsidR="004037BC">
              <w:rPr>
                <w:rFonts w:ascii="Times New Roman" w:hAnsi="Times New Roman" w:cs="Times New Roman"/>
                <w:b/>
                <w:bCs/>
                <w:sz w:val="25"/>
              </w:rPr>
              <w:t>Struktūrvienība</w:t>
            </w:r>
            <w:r w:rsidRPr="00734CD7" w:rsidR="0015204C">
              <w:rPr>
                <w:rFonts w:ascii="Times New Roman" w:hAnsi="Times New Roman" w:cs="Times New Roman"/>
                <w:b/>
                <w:bCs/>
                <w:sz w:val="25"/>
              </w:rPr>
              <w:t xml:space="preserve"> </w:t>
            </w:r>
            <w:r w:rsidRPr="00734CD7" w:rsidR="004037BC">
              <w:rPr>
                <w:rFonts w:ascii="Times New Roman" w:hAnsi="Times New Roman" w:cs="Times New Roman"/>
                <w:b/>
                <w:bCs/>
                <w:sz w:val="25"/>
              </w:rPr>
              <w:t>–</w:t>
            </w:r>
            <w:r w:rsidRPr="00734CD7" w:rsidR="006E3485">
              <w:rPr>
                <w:rFonts w:ascii="Times New Roman" w:hAnsi="Times New Roman" w:cs="Times New Roman"/>
                <w:b/>
                <w:bCs/>
                <w:sz w:val="25"/>
              </w:rPr>
              <w:t xml:space="preserve"> </w:t>
            </w:r>
            <w:r w:rsidRPr="003C0CE8" w:rsidR="00172CBA">
              <w:rPr>
                <w:rFonts w:ascii="Times New Roman" w:hAnsi="Times New Roman" w:cs="Times New Roman"/>
                <w:sz w:val="25"/>
              </w:rPr>
              <w:t>S</w:t>
            </w:r>
            <w:r w:rsidRPr="003C0CE8" w:rsidR="00581B9C">
              <w:rPr>
                <w:rFonts w:ascii="Times New Roman" w:hAnsi="Times New Roman" w:cs="Times New Roman"/>
                <w:sz w:val="25"/>
              </w:rPr>
              <w:t>aimniecības un tehniskā nodrošinājuma nodaļa</w:t>
            </w:r>
          </w:p>
        </w:tc>
      </w:tr>
      <w:tr w14:paraId="13971E15" w14:textId="77777777" w:rsidTr="0025589F">
        <w:tblPrEx>
          <w:tblW w:w="5201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197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34121F" w:rsidRPr="00734CD7" w:rsidP="004E1102" w14:paraId="039A6F5D" w14:textId="30618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34CD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4. </w:t>
            </w:r>
            <w:r w:rsidRPr="00734CD7" w:rsidR="0015204C">
              <w:rPr>
                <w:rFonts w:ascii="Times New Roman" w:hAnsi="Times New Roman" w:cs="Times New Roman"/>
                <w:b/>
                <w:bCs/>
                <w:sz w:val="25"/>
              </w:rPr>
              <w:t>Profesijas kods</w:t>
            </w:r>
            <w:r w:rsidRPr="00734CD7" w:rsidR="007A4307">
              <w:rPr>
                <w:rFonts w:ascii="Times New Roman" w:hAnsi="Times New Roman" w:cs="Times New Roman"/>
                <w:b/>
                <w:bCs/>
                <w:sz w:val="25"/>
              </w:rPr>
              <w:t xml:space="preserve"> </w:t>
            </w:r>
            <w:r w:rsidRPr="00734CD7" w:rsidR="001F6B57">
              <w:rPr>
                <w:rFonts w:ascii="Times New Roman" w:hAnsi="Times New Roman" w:cs="Times New Roman"/>
                <w:b/>
                <w:bCs/>
                <w:sz w:val="25"/>
              </w:rPr>
              <w:t>–</w:t>
            </w:r>
            <w:r w:rsidRPr="00734CD7" w:rsidR="007A4307">
              <w:rPr>
                <w:rFonts w:ascii="Times New Roman" w:hAnsi="Times New Roman" w:cs="Times New Roman"/>
                <w:b/>
                <w:bCs/>
                <w:sz w:val="25"/>
              </w:rPr>
              <w:t xml:space="preserve"> </w:t>
            </w:r>
            <w:r w:rsidRPr="003C0CE8" w:rsidR="00581B9C">
              <w:rPr>
                <w:rFonts w:ascii="Times New Roman" w:hAnsi="Times New Roman" w:cs="Times New Roman"/>
                <w:sz w:val="25"/>
              </w:rPr>
              <w:t>5312 01</w:t>
            </w:r>
          </w:p>
        </w:tc>
        <w:tc>
          <w:tcPr>
            <w:tcW w:w="303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34121F" w:rsidRPr="00734CD7" w:rsidP="00F66E15" w14:paraId="56AF0672" w14:textId="3A81218A">
            <w:pPr>
              <w:spacing w:after="0" w:line="240" w:lineRule="auto"/>
              <w:ind w:left="308" w:right="119" w:hanging="3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34CD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 xml:space="preserve"> </w:t>
            </w:r>
            <w:r w:rsidRPr="00734CD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5. </w:t>
            </w:r>
            <w:r w:rsidRPr="00734CD7" w:rsidR="0015204C">
              <w:rPr>
                <w:rFonts w:ascii="Times New Roman" w:hAnsi="Times New Roman" w:cs="Times New Roman"/>
                <w:b/>
                <w:bCs/>
                <w:sz w:val="25"/>
              </w:rPr>
              <w:t>Amata saime un līmenis</w:t>
            </w:r>
            <w:r w:rsidRPr="00734CD7" w:rsidR="001F6B57">
              <w:rPr>
                <w:rFonts w:ascii="Times New Roman" w:hAnsi="Times New Roman" w:cs="Times New Roman"/>
                <w:b/>
                <w:bCs/>
                <w:sz w:val="25"/>
              </w:rPr>
              <w:t xml:space="preserve"> – </w:t>
            </w:r>
            <w:r w:rsidRPr="00F71782" w:rsidR="00581B9C">
              <w:rPr>
                <w:rFonts w:ascii="Times New Roman" w:hAnsi="Times New Roman" w:cs="Times New Roman"/>
                <w:sz w:val="25"/>
              </w:rPr>
              <w:t xml:space="preserve">3 </w:t>
            </w:r>
            <w:r w:rsidRPr="00F71782" w:rsidR="001F6B57">
              <w:rPr>
                <w:rFonts w:ascii="Times New Roman" w:hAnsi="Times New Roman" w:cs="Times New Roman"/>
                <w:sz w:val="25"/>
              </w:rPr>
              <w:t>- I</w:t>
            </w:r>
            <w:r w:rsidRPr="00734CD7" w:rsidR="007A4307">
              <w:rPr>
                <w:rFonts w:ascii="Times New Roman" w:hAnsi="Times New Roman" w:cs="Times New Roman"/>
                <w:bCs/>
                <w:sz w:val="25"/>
              </w:rPr>
              <w:t xml:space="preserve"> līmenis</w:t>
            </w:r>
          </w:p>
        </w:tc>
      </w:tr>
      <w:tr w14:paraId="13D6081A" w14:textId="77777777" w:rsidTr="0025589F">
        <w:tblPrEx>
          <w:tblW w:w="5201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197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34121F" w:rsidRPr="00734CD7" w:rsidP="00D21337" w14:paraId="2769B6DD" w14:textId="676D4337">
            <w:pPr>
              <w:spacing w:after="0" w:line="240" w:lineRule="auto"/>
              <w:ind w:left="260" w:hanging="26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34CD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 xml:space="preserve">6. </w:t>
            </w:r>
            <w:r w:rsidRPr="00734CD7" w:rsidR="0015204C">
              <w:rPr>
                <w:rFonts w:ascii="Times New Roman" w:hAnsi="Times New Roman" w:cs="Times New Roman"/>
                <w:b/>
                <w:sz w:val="24"/>
                <w:szCs w:val="24"/>
              </w:rPr>
              <w:t>Tiešais vadītājs</w:t>
            </w:r>
            <w:r w:rsidRPr="00734CD7" w:rsidR="002051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34CD7" w:rsidR="00581B9C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734CD7" w:rsidR="002051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C0CE8" w:rsidR="00581B9C">
              <w:rPr>
                <w:rFonts w:ascii="Times New Roman" w:hAnsi="Times New Roman" w:cs="Times New Roman"/>
                <w:bCs/>
                <w:sz w:val="24"/>
                <w:szCs w:val="24"/>
              </w:rPr>
              <w:t>Griškānu PII “Sprīdītis” vadītāja</w:t>
            </w:r>
          </w:p>
        </w:tc>
        <w:tc>
          <w:tcPr>
            <w:tcW w:w="303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34121F" w:rsidRPr="00734CD7" w:rsidP="004E1102" w14:paraId="1D990EB5" w14:textId="0FFC2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734C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4CD7" w:rsidR="003C3B09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  <w:r w:rsidRPr="00734CD7">
              <w:rPr>
                <w:rFonts w:ascii="Times New Roman" w:hAnsi="Times New Roman" w:cs="Times New Roman"/>
                <w:b/>
                <w:sz w:val="24"/>
                <w:szCs w:val="24"/>
              </w:rPr>
              <w:t>Funkcionālais vadītājs</w:t>
            </w:r>
            <w:r w:rsidRPr="00734CD7" w:rsidR="000819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 </w:t>
            </w:r>
            <w:r w:rsidRPr="00734CD7" w:rsidR="001F6B57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734CD7" w:rsidR="004037BC">
              <w:rPr>
                <w:rFonts w:ascii="Times New Roman" w:hAnsi="Times New Roman" w:cs="Times New Roman"/>
                <w:sz w:val="24"/>
                <w:szCs w:val="24"/>
              </w:rPr>
              <w:t>estādes vadītāj</w:t>
            </w:r>
            <w:r w:rsidRPr="00734CD7" w:rsidR="009371BC">
              <w:rPr>
                <w:rFonts w:ascii="Times New Roman" w:hAnsi="Times New Roman" w:cs="Times New Roman"/>
                <w:sz w:val="24"/>
                <w:szCs w:val="24"/>
              </w:rPr>
              <w:t>s, iestādes vadītāja vietnieks saimnieciskajos jautājumos</w:t>
            </w:r>
          </w:p>
        </w:tc>
      </w:tr>
      <w:tr w14:paraId="2602F54B" w14:textId="77777777" w:rsidTr="0025589F">
        <w:tblPrEx>
          <w:tblW w:w="5201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197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34121F" w:rsidRPr="00734CD7" w:rsidP="00DB715B" w14:paraId="150198D3" w14:textId="6302FC26">
            <w:pPr>
              <w:spacing w:after="0" w:line="240" w:lineRule="auto"/>
              <w:ind w:left="260" w:right="259" w:hanging="2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734CD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7.</w:t>
            </w:r>
            <w:r w:rsidRPr="00734CD7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lv-LV"/>
              </w:rPr>
              <w:t xml:space="preserve"> </w:t>
            </w:r>
            <w:r w:rsidRPr="00734CD7" w:rsidR="0015204C">
              <w:rPr>
                <w:rFonts w:ascii="Times New Roman" w:hAnsi="Times New Roman" w:cs="Times New Roman"/>
                <w:b/>
                <w:sz w:val="24"/>
                <w:szCs w:val="24"/>
              </w:rPr>
              <w:t>Tiek aizvietots ar</w:t>
            </w:r>
            <w:r w:rsidRPr="00734CD7" w:rsidR="000819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34CD7" w:rsidR="001B772F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734C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34CD7" w:rsidR="001B772F">
              <w:rPr>
                <w:rFonts w:ascii="Times New Roman" w:hAnsi="Times New Roman" w:cs="Times New Roman"/>
                <w:sz w:val="24"/>
                <w:szCs w:val="24"/>
              </w:rPr>
              <w:t xml:space="preserve">citu </w:t>
            </w:r>
            <w:r w:rsidRPr="00734CD7" w:rsidR="00581B9C">
              <w:rPr>
                <w:rFonts w:ascii="Times New Roman" w:hAnsi="Times New Roman" w:cs="Times New Roman"/>
                <w:sz w:val="24"/>
                <w:szCs w:val="24"/>
              </w:rPr>
              <w:t>skolotāja</w:t>
            </w:r>
            <w:r w:rsidRPr="00734CD7" w:rsidR="002B0931">
              <w:rPr>
                <w:rFonts w:ascii="Times New Roman" w:hAnsi="Times New Roman" w:cs="Times New Roman"/>
                <w:sz w:val="24"/>
                <w:szCs w:val="24"/>
              </w:rPr>
              <w:t xml:space="preserve"> palīgu</w:t>
            </w:r>
            <w:r w:rsidRPr="00734CD7" w:rsidR="00581B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4CD7" w:rsidR="001B772F">
              <w:rPr>
                <w:rFonts w:ascii="Times New Roman" w:hAnsi="Times New Roman" w:cs="Times New Roman"/>
                <w:sz w:val="24"/>
                <w:szCs w:val="24"/>
              </w:rPr>
              <w:t xml:space="preserve">vai </w:t>
            </w:r>
            <w:r w:rsidRPr="00734CD7" w:rsidR="002B0931">
              <w:rPr>
                <w:rFonts w:ascii="Times New Roman" w:hAnsi="Times New Roman" w:cs="Times New Roman"/>
                <w:sz w:val="24"/>
                <w:szCs w:val="24"/>
              </w:rPr>
              <w:t>PII</w:t>
            </w:r>
            <w:r w:rsidRPr="00734CD7" w:rsidR="001B772F">
              <w:rPr>
                <w:rFonts w:ascii="Times New Roman" w:hAnsi="Times New Roman" w:cs="Times New Roman"/>
                <w:sz w:val="24"/>
                <w:szCs w:val="24"/>
              </w:rPr>
              <w:t xml:space="preserve"> darbinieku</w:t>
            </w:r>
          </w:p>
        </w:tc>
        <w:tc>
          <w:tcPr>
            <w:tcW w:w="303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34121F" w:rsidRPr="00734CD7" w:rsidP="005B159E" w14:paraId="7950A626" w14:textId="18E67533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734CD7"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  <w:r w:rsidRPr="00734CD7" w:rsidR="006C12BD">
              <w:rPr>
                <w:rFonts w:ascii="Times New Roman" w:hAnsi="Times New Roman" w:cs="Times New Roman"/>
                <w:b/>
                <w:sz w:val="24"/>
                <w:szCs w:val="24"/>
              </w:rPr>
              <w:t>Aizvieto</w:t>
            </w:r>
            <w:r w:rsidRPr="00734CD7" w:rsidR="002051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34CD7" w:rsidR="001B772F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734CD7" w:rsidR="001B772F">
              <w:rPr>
                <w:rFonts w:ascii="Times New Roman" w:hAnsi="Times New Roman" w:cs="Times New Roman"/>
                <w:sz w:val="24"/>
                <w:szCs w:val="24"/>
              </w:rPr>
              <w:t xml:space="preserve"> citu </w:t>
            </w:r>
            <w:r w:rsidRPr="00734CD7" w:rsidR="002B0931">
              <w:rPr>
                <w:rFonts w:ascii="Times New Roman" w:hAnsi="Times New Roman" w:cs="Times New Roman"/>
                <w:sz w:val="24"/>
                <w:szCs w:val="24"/>
              </w:rPr>
              <w:t xml:space="preserve">skolotāja palīgu </w:t>
            </w:r>
            <w:r w:rsidRPr="00734CD7" w:rsidR="001B772F">
              <w:rPr>
                <w:rFonts w:ascii="Times New Roman" w:hAnsi="Times New Roman" w:cs="Times New Roman"/>
                <w:sz w:val="24"/>
                <w:szCs w:val="24"/>
              </w:rPr>
              <w:t xml:space="preserve">vai </w:t>
            </w:r>
            <w:r w:rsidRPr="00734CD7" w:rsidR="002B0931">
              <w:rPr>
                <w:rFonts w:ascii="Times New Roman" w:hAnsi="Times New Roman" w:cs="Times New Roman"/>
                <w:sz w:val="24"/>
                <w:szCs w:val="24"/>
              </w:rPr>
              <w:t>PII</w:t>
            </w:r>
            <w:r w:rsidRPr="00734CD7" w:rsidR="001B772F">
              <w:rPr>
                <w:rFonts w:ascii="Times New Roman" w:hAnsi="Times New Roman" w:cs="Times New Roman"/>
                <w:sz w:val="24"/>
                <w:szCs w:val="24"/>
              </w:rPr>
              <w:t xml:space="preserve"> darbinieku</w:t>
            </w:r>
          </w:p>
        </w:tc>
      </w:tr>
      <w:tr w14:paraId="2E42FEA5" w14:textId="77777777" w:rsidTr="0025589F">
        <w:tblPrEx>
          <w:tblW w:w="5201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282"/>
        </w:trPr>
        <w:tc>
          <w:tcPr>
            <w:tcW w:w="197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73E64" w:rsidRPr="00734CD7" w:rsidP="00F87F4A" w14:paraId="5A8910E4" w14:textId="4AFF3241">
            <w:pPr>
              <w:spacing w:after="0" w:line="240" w:lineRule="auto"/>
              <w:ind w:left="260" w:right="119" w:hanging="26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lv-LV"/>
              </w:rPr>
            </w:pPr>
            <w:r w:rsidRPr="00734CD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8.</w:t>
            </w:r>
            <w:r w:rsidRPr="00734CD7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lv-LV"/>
              </w:rPr>
              <w:t xml:space="preserve"> </w:t>
            </w:r>
            <w:r w:rsidRPr="00734CD7" w:rsidR="006C12BD">
              <w:rPr>
                <w:rFonts w:ascii="Times New Roman" w:hAnsi="Times New Roman" w:cs="Times New Roman"/>
                <w:b/>
                <w:sz w:val="24"/>
                <w:szCs w:val="24"/>
              </w:rPr>
              <w:t>Iekšējā sadarbība</w:t>
            </w:r>
            <w:r w:rsidRPr="00734CD7" w:rsidR="000819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34CD7" w:rsidR="00081990">
              <w:rPr>
                <w:rFonts w:ascii="Times New Roman" w:hAnsi="Times New Roman" w:cs="Times New Roman"/>
                <w:sz w:val="24"/>
                <w:szCs w:val="24"/>
              </w:rPr>
              <w:t xml:space="preserve">- ar </w:t>
            </w:r>
            <w:r w:rsidRPr="00734CD7" w:rsidR="002B0931">
              <w:rPr>
                <w:rFonts w:ascii="Times New Roman" w:hAnsi="Times New Roman" w:cs="Times New Roman"/>
                <w:sz w:val="24"/>
                <w:szCs w:val="24"/>
              </w:rPr>
              <w:t>skolotājiem, PII</w:t>
            </w:r>
            <w:r w:rsidRPr="00734CD7" w:rsidR="00D93A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4CD7" w:rsidR="002B0931">
              <w:rPr>
                <w:rFonts w:ascii="Times New Roman" w:hAnsi="Times New Roman" w:cs="Times New Roman"/>
                <w:sz w:val="24"/>
                <w:szCs w:val="24"/>
              </w:rPr>
              <w:t xml:space="preserve">vadītāju, </w:t>
            </w:r>
            <w:r w:rsidRPr="00734CD7" w:rsidR="00D93A74">
              <w:rPr>
                <w:rFonts w:ascii="Times New Roman" w:hAnsi="Times New Roman" w:cs="Times New Roman"/>
                <w:sz w:val="24"/>
                <w:szCs w:val="24"/>
              </w:rPr>
              <w:t>darbiniekiem,</w:t>
            </w:r>
            <w:r w:rsidRPr="00734CD7" w:rsidR="002B09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4CD7" w:rsidR="002B0931">
              <w:rPr>
                <w:rFonts w:ascii="Times New Roman" w:hAnsi="Times New Roman" w:cs="Times New Roman"/>
                <w:sz w:val="24"/>
                <w:szCs w:val="24"/>
              </w:rPr>
              <w:t>audzēķ</w:t>
            </w:r>
            <w:r w:rsidR="00F92304">
              <w:rPr>
                <w:rFonts w:ascii="Times New Roman" w:hAnsi="Times New Roman" w:cs="Times New Roman"/>
                <w:sz w:val="24"/>
                <w:szCs w:val="24"/>
              </w:rPr>
              <w:t>ņ</w:t>
            </w:r>
            <w:r w:rsidRPr="00734CD7" w:rsidR="002B0931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734CD7" w:rsidR="002B0931">
              <w:rPr>
                <w:rFonts w:ascii="Times New Roman" w:hAnsi="Times New Roman" w:cs="Times New Roman"/>
                <w:sz w:val="24"/>
                <w:szCs w:val="24"/>
              </w:rPr>
              <w:t xml:space="preserve"> vecākiem</w:t>
            </w:r>
            <w:r w:rsidRPr="00734CD7" w:rsidR="00D93A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4CD7" w:rsidR="00F87F4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 xml:space="preserve">    </w:t>
            </w:r>
          </w:p>
        </w:tc>
        <w:tc>
          <w:tcPr>
            <w:tcW w:w="303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E242F" w:rsidRPr="00734CD7" w:rsidP="003C3B09" w14:paraId="5759E214" w14:textId="5B2E05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CD7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lv-LV"/>
              </w:rPr>
              <w:t xml:space="preserve"> </w:t>
            </w:r>
            <w:r w:rsidRPr="00734CD7" w:rsidR="003C3B09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8.1.</w:t>
            </w:r>
            <w:r w:rsidRPr="00734CD7">
              <w:rPr>
                <w:rFonts w:ascii="Times New Roman" w:hAnsi="Times New Roman" w:cs="Times New Roman"/>
                <w:b/>
                <w:sz w:val="24"/>
                <w:szCs w:val="24"/>
              </w:rPr>
              <w:t>Ārējā sadarbība</w:t>
            </w:r>
            <w:r w:rsidRPr="00734CD7" w:rsidR="00EA1B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34CD7" w:rsidR="00234949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734CD7" w:rsidR="00EA1B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34CD7">
              <w:rPr>
                <w:rFonts w:ascii="Times New Roman" w:hAnsi="Times New Roman" w:cs="Times New Roman"/>
                <w:sz w:val="24"/>
                <w:szCs w:val="24"/>
              </w:rPr>
              <w:t>ar</w:t>
            </w:r>
            <w:r w:rsidRPr="00734CD7" w:rsidR="00234949">
              <w:rPr>
                <w:rFonts w:ascii="Times New Roman" w:hAnsi="Times New Roman" w:cs="Times New Roman"/>
                <w:sz w:val="24"/>
                <w:szCs w:val="24"/>
              </w:rPr>
              <w:t xml:space="preserve"> iestādes darbiniekiem,</w:t>
            </w:r>
            <w:r w:rsidRPr="00734C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4CD7" w:rsidR="00172CBA">
              <w:rPr>
                <w:rFonts w:ascii="Times New Roman" w:hAnsi="Times New Roman" w:cs="Times New Roman"/>
                <w:sz w:val="24"/>
                <w:szCs w:val="24"/>
              </w:rPr>
              <w:t>audzēkņu vecākiem</w:t>
            </w:r>
          </w:p>
        </w:tc>
      </w:tr>
      <w:tr w14:paraId="00BD1899" w14:textId="77777777" w:rsidTr="001D4694">
        <w:tblPrEx>
          <w:tblW w:w="5201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5000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77C6F" w:rsidP="00ED0BE5" w14:paraId="00E39F8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005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9</w:t>
            </w:r>
            <w:r w:rsidRPr="00484005" w:rsidR="0034121F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lv-LV"/>
              </w:rPr>
              <w:t xml:space="preserve">. </w:t>
            </w:r>
            <w:r w:rsidRPr="00484005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lv-LV"/>
              </w:rPr>
              <w:t xml:space="preserve"> </w:t>
            </w:r>
            <w:r w:rsidRPr="00484005" w:rsidR="006C12BD">
              <w:rPr>
                <w:rFonts w:ascii="Times New Roman" w:hAnsi="Times New Roman" w:cs="Times New Roman"/>
                <w:b/>
                <w:bCs/>
                <w:sz w:val="25"/>
              </w:rPr>
              <w:t xml:space="preserve">Amata </w:t>
            </w:r>
            <w:r w:rsidRPr="00484005" w:rsidR="00654EAC">
              <w:rPr>
                <w:rFonts w:ascii="Times New Roman" w:hAnsi="Times New Roman" w:cs="Times New Roman"/>
                <w:b/>
                <w:bCs/>
                <w:sz w:val="25"/>
              </w:rPr>
              <w:t>mērķis</w:t>
            </w:r>
            <w:r w:rsidRPr="00484005" w:rsidR="004E1102">
              <w:rPr>
                <w:rFonts w:ascii="Times New Roman" w:hAnsi="Times New Roman" w:cs="Times New Roman"/>
                <w:sz w:val="25"/>
              </w:rPr>
              <w:t>:</w:t>
            </w:r>
            <w:r w:rsidRPr="00484005" w:rsidR="00484005">
              <w:rPr>
                <w:rFonts w:ascii="Times New Roman" w:hAnsi="Times New Roman" w:cs="Times New Roman"/>
                <w:sz w:val="25"/>
              </w:rPr>
              <w:t xml:space="preserve"> </w:t>
            </w:r>
            <w:r w:rsidRPr="00577C6F" w:rsidR="00484005">
              <w:rPr>
                <w:rFonts w:ascii="Times New Roman" w:hAnsi="Times New Roman" w:cs="Times New Roman"/>
                <w:sz w:val="24"/>
                <w:szCs w:val="24"/>
              </w:rPr>
              <w:t xml:space="preserve">Palīdzēt pirmsskolas izglītības skolotājam organizēt pirmsskolas izglītības </w:t>
            </w:r>
          </w:p>
          <w:p w:rsidR="00577C6F" w:rsidP="00ED0BE5" w14:paraId="63055DE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77C6F" w:rsidR="00484005">
              <w:rPr>
                <w:rFonts w:ascii="Times New Roman" w:hAnsi="Times New Roman" w:cs="Times New Roman"/>
                <w:sz w:val="24"/>
                <w:szCs w:val="24"/>
              </w:rPr>
              <w:t>satura apguves programmu, bērnu darbību saskaņā ar pirmsskolas izglītības programmā noteikto</w:t>
            </w:r>
          </w:p>
          <w:p w:rsidR="004E1102" w:rsidRPr="00577C6F" w:rsidP="00ED0BE5" w14:paraId="690E5393" w14:textId="3FF14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77C6F" w:rsidR="00484005">
              <w:rPr>
                <w:rFonts w:ascii="Times New Roman" w:hAnsi="Times New Roman" w:cs="Times New Roman"/>
                <w:sz w:val="24"/>
                <w:szCs w:val="24"/>
              </w:rPr>
              <w:t xml:space="preserve"> mērķi un uzdevumiem</w:t>
            </w:r>
          </w:p>
          <w:p w:rsidR="00A255FC" w:rsidRPr="00484005" w:rsidP="00ED0BE5" w14:paraId="4A6E3391" w14:textId="788032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</w:rPr>
            </w:pPr>
          </w:p>
        </w:tc>
      </w:tr>
      <w:tr w14:paraId="6F90BD4D" w14:textId="77777777" w:rsidTr="001D4694">
        <w:tblPrEx>
          <w:tblW w:w="5201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5000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654EAC" w:rsidRPr="00887669" w:rsidP="00ED0BE5" w14:paraId="4962D4F6" w14:textId="7A0BD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sz w:val="25"/>
              </w:rPr>
              <w:t xml:space="preserve">10. </w:t>
            </w:r>
            <w:r w:rsidRPr="00887669">
              <w:rPr>
                <w:rFonts w:ascii="Times New Roman" w:hAnsi="Times New Roman" w:cs="Times New Roman"/>
                <w:b/>
                <w:bCs/>
                <w:sz w:val="25"/>
              </w:rPr>
              <w:t>Amata pienākumi:</w:t>
            </w:r>
          </w:p>
        </w:tc>
      </w:tr>
      <w:tr w14:paraId="00AB4CA7" w14:textId="77777777" w:rsidTr="005D59CA">
        <w:tblPrEx>
          <w:tblW w:w="5201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324"/>
        </w:trPr>
        <w:tc>
          <w:tcPr>
            <w:tcW w:w="365" w:type="pc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</w:tcPr>
          <w:p w:rsidR="00A255FC" w:rsidRPr="00887669" w:rsidP="00ED0BE5" w14:paraId="0F30782B" w14:textId="23B417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10.1.</w:t>
            </w:r>
          </w:p>
        </w:tc>
        <w:tc>
          <w:tcPr>
            <w:tcW w:w="4635" w:type="pct"/>
            <w:gridSpan w:val="4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</w:tcPr>
          <w:p w:rsidR="00A255FC" w:rsidRPr="00374C73" w:rsidP="00ED0BE5" w14:paraId="7DF6D08A" w14:textId="571B0C0E">
            <w:pPr>
              <w:spacing w:after="0" w:line="240" w:lineRule="auto"/>
              <w:ind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74C73">
              <w:rPr>
                <w:rFonts w:ascii="Times New Roman" w:hAnsi="Times New Roman" w:cs="Times New Roman"/>
                <w:sz w:val="24"/>
                <w:szCs w:val="24"/>
              </w:rPr>
              <w:t>Izpildīt pirmsskolas skolotāja sniegtos praktiskos un teorētiskos norādījumus darbā ar bērniem</w:t>
            </w:r>
          </w:p>
        </w:tc>
      </w:tr>
      <w:tr w14:paraId="3EC73E77" w14:textId="77777777" w:rsidTr="005D59CA">
        <w:tblPrEx>
          <w:tblW w:w="5201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324"/>
        </w:trPr>
        <w:tc>
          <w:tcPr>
            <w:tcW w:w="365" w:type="pc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</w:tcPr>
          <w:p w:rsidR="00654EAC" w:rsidRPr="00887669" w:rsidP="00ED0BE5" w14:paraId="3142197C" w14:textId="09D349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10.2.</w:t>
            </w:r>
          </w:p>
        </w:tc>
        <w:tc>
          <w:tcPr>
            <w:tcW w:w="4635" w:type="pct"/>
            <w:gridSpan w:val="4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</w:tcPr>
          <w:p w:rsidR="00654EAC" w:rsidRPr="00374C73" w:rsidP="00ED0BE5" w14:paraId="4FD879D8" w14:textId="30BC94B4">
            <w:pPr>
              <w:spacing w:after="0" w:line="240" w:lineRule="auto"/>
              <w:ind w:right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C73">
              <w:rPr>
                <w:rFonts w:ascii="Times New Roman" w:hAnsi="Times New Roman" w:cs="Times New Roman"/>
                <w:sz w:val="24"/>
                <w:szCs w:val="24"/>
              </w:rPr>
              <w:t>Ievērot instrukciju par bērnu dzīvību un veselības aizsardzību, nepieciešamības gadījumā savas kompetences ietvaros, sniegt pirmo medicīnisko palīdzību</w:t>
            </w:r>
          </w:p>
        </w:tc>
      </w:tr>
      <w:tr w14:paraId="3F7DCFA5" w14:textId="77777777" w:rsidTr="005D59CA">
        <w:tblPrEx>
          <w:tblW w:w="5201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324"/>
        </w:trPr>
        <w:tc>
          <w:tcPr>
            <w:tcW w:w="365" w:type="pc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</w:tcPr>
          <w:p w:rsidR="00654EAC" w:rsidRPr="00887669" w:rsidP="00ED0BE5" w14:paraId="1E64C31E" w14:textId="5F671A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10.3.</w:t>
            </w:r>
          </w:p>
        </w:tc>
        <w:tc>
          <w:tcPr>
            <w:tcW w:w="4635" w:type="pct"/>
            <w:gridSpan w:val="4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</w:tcPr>
          <w:p w:rsidR="00654EAC" w:rsidRPr="00374C73" w:rsidP="00ED0BE5" w14:paraId="1A9E21A7" w14:textId="2134AD99">
            <w:pPr>
              <w:spacing w:after="0" w:line="240" w:lineRule="auto"/>
              <w:ind w:right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C73">
              <w:rPr>
                <w:rFonts w:ascii="Times New Roman" w:hAnsi="Times New Roman" w:cs="Times New Roman"/>
                <w:sz w:val="24"/>
                <w:szCs w:val="24"/>
              </w:rPr>
              <w:t>Palīdzēt skolotājam darboties ar bērniem aktivitāšu laikā; darboties  ar bērniem apakšgrupās; palīdzēt skolotājam rotaļnodarbībām – pēc sagatavoties skolotāja norādījuma</w:t>
            </w:r>
          </w:p>
        </w:tc>
      </w:tr>
      <w:tr w14:paraId="537AF789" w14:textId="77777777" w:rsidTr="005D59CA">
        <w:tblPrEx>
          <w:tblW w:w="5201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359"/>
        </w:trPr>
        <w:tc>
          <w:tcPr>
            <w:tcW w:w="3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654EAC" w:rsidRPr="00CD703B" w:rsidP="00ED0BE5" w14:paraId="4CFAE941" w14:textId="789DDC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10.4.</w:t>
            </w:r>
          </w:p>
        </w:tc>
        <w:tc>
          <w:tcPr>
            <w:tcW w:w="4635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654EAC" w:rsidRPr="00374C73" w:rsidP="00ED0BE5" w14:paraId="50D3413F" w14:textId="241A79EC">
            <w:pPr>
              <w:pStyle w:val="BodyTextFirstIndent2"/>
              <w:tabs>
                <w:tab w:val="num" w:pos="1440"/>
              </w:tabs>
              <w:spacing w:after="0"/>
              <w:ind w:left="0" w:firstLine="0"/>
              <w:jc w:val="both"/>
            </w:pPr>
            <w:r w:rsidRPr="00374C73">
              <w:t>Visas dienas garumā palīdzēt pirmsskolas skolotājam darba ar bērniem - ģērbšanas, higiēnas procedūru, bērnu ēdināšanas un pastaigu, ekskursiju, pārgājienu  laikā</w:t>
            </w:r>
          </w:p>
        </w:tc>
      </w:tr>
      <w:tr w14:paraId="6F7C67BC" w14:textId="77777777" w:rsidTr="005D59CA">
        <w:tblPrEx>
          <w:tblW w:w="5201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359"/>
        </w:trPr>
        <w:tc>
          <w:tcPr>
            <w:tcW w:w="3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924A7D" w:rsidRPr="00CD703B" w:rsidP="002D0E81" w14:paraId="7029B840" w14:textId="085DC6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10.5.</w:t>
            </w:r>
          </w:p>
        </w:tc>
        <w:tc>
          <w:tcPr>
            <w:tcW w:w="4635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924A7D" w:rsidRPr="00374C73" w:rsidP="002D0E81" w14:paraId="0B8E5C6D" w14:textId="56AB98E1">
            <w:pPr>
              <w:pStyle w:val="BodyTextFirstIndent2"/>
              <w:tabs>
                <w:tab w:val="num" w:pos="1440"/>
              </w:tabs>
              <w:spacing w:after="0"/>
              <w:ind w:left="0" w:firstLine="0"/>
              <w:jc w:val="both"/>
            </w:pPr>
            <w:r w:rsidRPr="00374C73">
              <w:t xml:space="preserve">Veicināt kulturālas uzvedības normu un higiēnas iemaņu apgūšanu bērniem      </w:t>
            </w:r>
          </w:p>
        </w:tc>
      </w:tr>
      <w:tr w14:paraId="5CB7E58C" w14:textId="77777777" w:rsidTr="005D59CA">
        <w:tblPrEx>
          <w:tblW w:w="5201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359"/>
        </w:trPr>
        <w:tc>
          <w:tcPr>
            <w:tcW w:w="3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682A1B" w:rsidP="00ED0BE5" w14:paraId="1CF10E28" w14:textId="5EE0CA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10.6.</w:t>
            </w:r>
          </w:p>
        </w:tc>
        <w:tc>
          <w:tcPr>
            <w:tcW w:w="4635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682A1B" w:rsidRPr="00374C73" w:rsidP="00ED0BE5" w14:paraId="66B8DB09" w14:textId="12B1975B">
            <w:pPr>
              <w:pStyle w:val="BodyTextFirstIndent2"/>
              <w:tabs>
                <w:tab w:val="num" w:pos="1440"/>
              </w:tabs>
              <w:spacing w:after="0"/>
              <w:ind w:left="0" w:firstLine="0"/>
              <w:jc w:val="both"/>
            </w:pPr>
            <w:r>
              <w:rPr>
                <w:rStyle w:val="Strong"/>
                <w:b w:val="0"/>
                <w:bCs w:val="0"/>
              </w:rPr>
              <w:t>B</w:t>
            </w:r>
            <w:r w:rsidRPr="001308CF">
              <w:rPr>
                <w:rStyle w:val="Strong"/>
                <w:b w:val="0"/>
                <w:bCs w:val="0"/>
              </w:rPr>
              <w:t xml:space="preserve">ūt lojālam Latvijas Republikai un tās </w:t>
            </w:r>
            <w:hyperlink r:id="rId5" w:tgtFrame="_blank" w:history="1">
              <w:r w:rsidRPr="001308CF">
                <w:rPr>
                  <w:rStyle w:val="Hyperlink"/>
                  <w:color w:val="auto"/>
                  <w:u w:val="none"/>
                </w:rPr>
                <w:t>Satversmei</w:t>
              </w:r>
            </w:hyperlink>
          </w:p>
        </w:tc>
      </w:tr>
      <w:tr w14:paraId="6F86D68D" w14:textId="77777777" w:rsidTr="005D59CA">
        <w:tblPrEx>
          <w:tblW w:w="5201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3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682A1B" w:rsidRPr="00CD703B" w:rsidP="00ED0BE5" w14:paraId="14A42D1C" w14:textId="7A26FA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10.</w:t>
            </w:r>
            <w:r w:rsidR="00E2626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7</w:t>
            </w: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635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682A1B" w:rsidRPr="00374C73" w:rsidP="00ED0BE5" w14:paraId="79633F78" w14:textId="129A613F">
            <w:pPr>
              <w:spacing w:after="0" w:line="240" w:lineRule="auto"/>
              <w:ind w:right="1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C7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Palīdzēt pirmsskolas izglītības skolotājam atbilstoši skolotāja norādījumiem sagatavoties  rotaļnodarbībām visas dienas garumā, kā arī iesaistīties šo rotaļnodarbību organizēšanā, tādējādi palīdzot bērniem apgūt pirmsskolas izglītības programmu</w:t>
            </w:r>
          </w:p>
        </w:tc>
      </w:tr>
      <w:tr w14:paraId="35DE9197" w14:textId="77777777" w:rsidTr="005D59CA">
        <w:tblPrEx>
          <w:tblW w:w="5201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3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682A1B" w:rsidRPr="00CD703B" w:rsidP="00ED0BE5" w14:paraId="3F635F3D" w14:textId="1D85C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10.</w:t>
            </w:r>
            <w:r w:rsidR="00E2626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8</w:t>
            </w: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635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682A1B" w:rsidRPr="00374C73" w:rsidP="00ED0BE5" w14:paraId="62496CC4" w14:textId="59F2A50C">
            <w:pPr>
              <w:spacing w:after="0" w:line="240" w:lineRule="auto"/>
              <w:ind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74C7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Nodrošināt bērnu uzraudzību un radošu procesu laikā, kad grupā neatrodas skolotājs</w:t>
            </w:r>
          </w:p>
        </w:tc>
      </w:tr>
      <w:tr w14:paraId="139A7A12" w14:textId="77777777" w:rsidTr="005D59CA">
        <w:tblPrEx>
          <w:tblW w:w="5201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3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682A1B" w:rsidRPr="00CD703B" w:rsidP="00ED0BE5" w14:paraId="36842765" w14:textId="17A57B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10.</w:t>
            </w:r>
            <w:r w:rsidR="00E2626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9</w:t>
            </w: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635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682A1B" w:rsidRPr="00374C73" w:rsidP="00C64D5F" w14:paraId="4862780A" w14:textId="339CF283">
            <w:pPr>
              <w:pStyle w:val="List2"/>
              <w:tabs>
                <w:tab w:val="left" w:pos="0"/>
                <w:tab w:val="num" w:pos="720"/>
              </w:tabs>
              <w:ind w:left="0" w:firstLine="0"/>
              <w:jc w:val="both"/>
            </w:pPr>
            <w:r w:rsidRPr="00374C73">
              <w:t xml:space="preserve">Saskaņā ar tīrīšanas, mazgāšanas un dezinfekcijas grafiku, veikt grupas telpu un </w:t>
            </w:r>
          </w:p>
          <w:p w:rsidR="00682A1B" w:rsidRPr="00374C73" w:rsidP="00C64D5F" w14:paraId="72C1C5A2" w14:textId="4CB2ACC7">
            <w:pPr>
              <w:pStyle w:val="List2"/>
              <w:tabs>
                <w:tab w:val="left" w:pos="0"/>
                <w:tab w:val="num" w:pos="720"/>
              </w:tabs>
              <w:ind w:left="0" w:firstLine="0"/>
              <w:jc w:val="both"/>
            </w:pPr>
            <w:r w:rsidRPr="00374C73">
              <w:t>palīgtelpu mitro uzkopšanu, telpu vēdināšanu,  inventāra, rotaļlietu, trauku mazgāšanu,</w:t>
            </w:r>
          </w:p>
          <w:p w:rsidR="00682A1B" w:rsidRPr="00374C73" w:rsidP="00C64D5F" w14:paraId="06E829DB" w14:textId="7D9B2BF3">
            <w:pPr>
              <w:pStyle w:val="List2"/>
              <w:tabs>
                <w:tab w:val="left" w:pos="0"/>
              </w:tabs>
              <w:ind w:left="0" w:firstLine="0"/>
              <w:jc w:val="both"/>
            </w:pPr>
            <w:r w:rsidRPr="00374C73">
              <w:t>logu stiklu tīrīšanu</w:t>
            </w:r>
          </w:p>
        </w:tc>
      </w:tr>
      <w:tr w14:paraId="49C8A964" w14:textId="77777777" w:rsidTr="005D59CA">
        <w:tblPrEx>
          <w:tblW w:w="5201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3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682A1B" w:rsidRPr="00CD703B" w:rsidP="00ED0BE5" w14:paraId="6E3E612A" w14:textId="119F5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10.</w:t>
            </w:r>
            <w:r w:rsidR="00E2626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1</w:t>
            </w:r>
            <w:r w:rsidR="00E52BE1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0</w:t>
            </w: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635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682A1B" w:rsidRPr="00374C73" w:rsidP="00ED0BE5" w14:paraId="6A228802" w14:textId="4345B5FA">
            <w:pPr>
              <w:spacing w:after="0" w:line="240" w:lineRule="auto"/>
              <w:ind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74C73">
              <w:rPr>
                <w:rFonts w:ascii="Times New Roman" w:hAnsi="Times New Roman" w:cs="Times New Roman"/>
                <w:sz w:val="24"/>
                <w:szCs w:val="24"/>
              </w:rPr>
              <w:t>Veikt darbus tīrības un kārtības uzturēšanai izglītības iestādes telpās, tualetēs, ārpus noteiktā režīma, ja tas ir nepieciešams</w:t>
            </w:r>
            <w:r w:rsidRPr="00374C7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14:paraId="60B47505" w14:textId="77777777" w:rsidTr="005D59CA">
        <w:tblPrEx>
          <w:tblW w:w="5201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3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682A1B" w:rsidRPr="00CD703B" w:rsidP="00ED0BE5" w14:paraId="3217340D" w14:textId="477D81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10.1</w:t>
            </w:r>
            <w:r w:rsidR="00E52BE1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635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682A1B" w:rsidRPr="00374C73" w:rsidP="00ED0BE5" w14:paraId="3F349E94" w14:textId="5D2D72E0">
            <w:pPr>
              <w:spacing w:after="0" w:line="240" w:lineRule="auto"/>
              <w:ind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74C73">
              <w:rPr>
                <w:rFonts w:ascii="Times New Roman" w:hAnsi="Times New Roman" w:cs="Times New Roman"/>
                <w:sz w:val="24"/>
                <w:szCs w:val="24"/>
              </w:rPr>
              <w:t>Sekot  gultas veļas un personīgo dvieļu tīrībai, marķējumam, nodrošināt savlaicīgu maiņu</w:t>
            </w:r>
          </w:p>
        </w:tc>
      </w:tr>
      <w:tr w14:paraId="3ECC011C" w14:textId="77777777" w:rsidTr="005D59CA">
        <w:tblPrEx>
          <w:tblW w:w="5201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3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682A1B" w:rsidRPr="00CD703B" w:rsidP="00ED0BE5" w14:paraId="10987BB4" w14:textId="5E7967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10.1</w:t>
            </w:r>
            <w:r w:rsidR="00E52BE1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635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682A1B" w:rsidRPr="00374C73" w:rsidP="00ED0BE5" w14:paraId="44CE70D9" w14:textId="0722CD5F">
            <w:pPr>
              <w:pStyle w:val="List2"/>
              <w:tabs>
                <w:tab w:val="num" w:pos="720"/>
              </w:tabs>
              <w:ind w:left="0" w:firstLine="0"/>
              <w:jc w:val="both"/>
            </w:pPr>
            <w:r w:rsidRPr="00374C73">
              <w:t>Uzturēt  kārtību un tīrību nojumē un laukumā</w:t>
            </w:r>
          </w:p>
        </w:tc>
      </w:tr>
      <w:tr w14:paraId="4E6F3042" w14:textId="77777777" w:rsidTr="005D59CA">
        <w:tblPrEx>
          <w:tblW w:w="5201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3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682A1B" w:rsidRPr="00CD703B" w:rsidP="00ED0BE5" w14:paraId="33536591" w14:textId="7F81A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10.1</w:t>
            </w:r>
            <w:r w:rsidR="00E52BE1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635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682A1B" w:rsidRPr="00374C73" w:rsidP="00C64D5F" w14:paraId="216C2FB6" w14:textId="1EBFD699">
            <w:pPr>
              <w:spacing w:after="0" w:line="240" w:lineRule="auto"/>
              <w:ind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74C73">
              <w:rPr>
                <w:rFonts w:ascii="Times New Roman" w:hAnsi="Times New Roman" w:cs="Times New Roman"/>
                <w:sz w:val="24"/>
                <w:szCs w:val="24"/>
              </w:rPr>
              <w:t>Organizēt bērnu ēdināšanu grupā – servēt un novākt galdus, izdalīt  ēdienu, mazgāt traukus</w:t>
            </w:r>
          </w:p>
        </w:tc>
      </w:tr>
      <w:tr w14:paraId="1227CA7A" w14:textId="77777777" w:rsidTr="005D59CA">
        <w:tblPrEx>
          <w:tblW w:w="5201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3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682A1B" w:rsidP="00ED0BE5" w14:paraId="4F549DC1" w14:textId="2BAEB3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10.1</w:t>
            </w:r>
            <w:r w:rsidR="00E52BE1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635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682A1B" w:rsidRPr="00374C73" w:rsidP="00C64D5F" w14:paraId="7C34D6F7" w14:textId="757B875B">
            <w:pPr>
              <w:spacing w:after="0" w:line="240" w:lineRule="auto"/>
              <w:ind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74C73">
              <w:rPr>
                <w:rFonts w:ascii="Times New Roman" w:hAnsi="Times New Roman" w:cs="Times New Roman"/>
                <w:sz w:val="24"/>
                <w:szCs w:val="24"/>
              </w:rPr>
              <w:t>Piedalīties telpu kosmētiskajos remontdarbos, iestādes labiekārtošanas darbos pēc vadības norādījuma</w:t>
            </w:r>
          </w:p>
        </w:tc>
      </w:tr>
      <w:tr w14:paraId="7C28A928" w14:textId="77777777" w:rsidTr="005D59CA">
        <w:tblPrEx>
          <w:tblW w:w="5201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3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682A1B" w:rsidP="00ED0BE5" w14:paraId="64DB0F5A" w14:textId="28838D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10.1</w:t>
            </w:r>
            <w:r w:rsidR="00E52BE1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635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682A1B" w:rsidRPr="00374C73" w:rsidP="00C64D5F" w14:paraId="42E8E868" w14:textId="7BC89CD0">
            <w:pPr>
              <w:spacing w:after="0" w:line="240" w:lineRule="auto"/>
              <w:ind w:right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C73">
              <w:rPr>
                <w:rFonts w:ascii="Times New Roman" w:hAnsi="Times New Roman" w:cs="Times New Roman"/>
                <w:sz w:val="24"/>
                <w:szCs w:val="24"/>
              </w:rPr>
              <w:t>Kopt telpās esošus telpaugus</w:t>
            </w:r>
          </w:p>
        </w:tc>
      </w:tr>
      <w:tr w14:paraId="5D975941" w14:textId="77777777" w:rsidTr="001D4694">
        <w:tblPrEx>
          <w:tblW w:w="5201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5000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682A1B" w:rsidRPr="00CD703B" w:rsidP="00ED0BE5" w14:paraId="4006BD42" w14:textId="43371F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703B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 xml:space="preserve">11. </w:t>
            </w:r>
            <w:r>
              <w:rPr>
                <w:rFonts w:ascii="Times New Roman" w:hAnsi="Times New Roman" w:cs="Times New Roman"/>
                <w:b/>
                <w:bCs/>
                <w:sz w:val="25"/>
              </w:rPr>
              <w:t>Kompetences</w:t>
            </w:r>
          </w:p>
        </w:tc>
      </w:tr>
      <w:tr w14:paraId="27C3D0FC" w14:textId="77777777" w:rsidTr="005D59CA">
        <w:tblPrEx>
          <w:tblW w:w="5201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3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682A1B" w:rsidRPr="00CD703B" w:rsidP="00ED0BE5" w14:paraId="1247E90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703B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11.1.</w:t>
            </w:r>
          </w:p>
        </w:tc>
        <w:tc>
          <w:tcPr>
            <w:tcW w:w="4635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682A1B" w:rsidRPr="00CD703B" w:rsidP="00ED0BE5" w14:paraId="6BC2B5C2" w14:textId="1CCB54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Ētiskums un lojalitāte attiecībās ar darba kolēģiem, bērniem un bērnu vecākiem</w:t>
            </w:r>
          </w:p>
        </w:tc>
      </w:tr>
      <w:tr w14:paraId="32557097" w14:textId="77777777" w:rsidTr="005D59CA">
        <w:tblPrEx>
          <w:tblW w:w="5201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3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682A1B" w:rsidRPr="00CD703B" w:rsidP="00ED0BE5" w14:paraId="1E35109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703B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11.2.</w:t>
            </w:r>
          </w:p>
        </w:tc>
        <w:tc>
          <w:tcPr>
            <w:tcW w:w="4635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682A1B" w:rsidRPr="00CD703B" w:rsidP="00ED0BE5" w14:paraId="74CB324B" w14:textId="3F843C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Darbs komandā</w:t>
            </w:r>
          </w:p>
        </w:tc>
      </w:tr>
      <w:tr w14:paraId="4B9D768F" w14:textId="77777777" w:rsidTr="005D59CA">
        <w:tblPrEx>
          <w:tblW w:w="5201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3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:rsidR="00682A1B" w:rsidRPr="00CD703B" w:rsidP="00ED0BE5" w14:paraId="5337DB58" w14:textId="4F09E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11.3.</w:t>
            </w:r>
          </w:p>
        </w:tc>
        <w:tc>
          <w:tcPr>
            <w:tcW w:w="4635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:rsidR="00682A1B" w:rsidRPr="00CD703B" w:rsidP="00ED0BE5" w14:paraId="20E6A6E6" w14:textId="4F1BFC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Savstarpējo attiecību kultūras un koleģialitātes ievērošana</w:t>
            </w:r>
          </w:p>
        </w:tc>
      </w:tr>
      <w:tr w14:paraId="0B908212" w14:textId="77777777" w:rsidTr="005D59CA">
        <w:tblPrEx>
          <w:tblW w:w="5201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3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:rsidR="00682A1B" w:rsidRPr="00CD703B" w:rsidP="00ED0BE5" w14:paraId="72DA1DD8" w14:textId="7079A6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11.4.</w:t>
            </w:r>
          </w:p>
        </w:tc>
        <w:tc>
          <w:tcPr>
            <w:tcW w:w="4635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:rsidR="00682A1B" w:rsidRPr="00CD703B" w:rsidP="00ED0BE5" w14:paraId="34B7D5C4" w14:textId="7FBE16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Iniciatīva</w:t>
            </w:r>
          </w:p>
        </w:tc>
      </w:tr>
      <w:tr w14:paraId="63A103B2" w14:textId="77777777" w:rsidTr="001D4694">
        <w:tblPrEx>
          <w:tblW w:w="5201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5000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682A1B" w:rsidRPr="00CD703B" w:rsidP="00ED0BE5" w14:paraId="12CD28C0" w14:textId="67728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703B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12. </w:t>
            </w:r>
            <w:r>
              <w:rPr>
                <w:rFonts w:ascii="Times New Roman" w:hAnsi="Times New Roman" w:cs="Times New Roman"/>
                <w:b/>
                <w:bCs/>
                <w:sz w:val="25"/>
              </w:rPr>
              <w:t>Profesionālā kvalifikācija</w:t>
            </w:r>
          </w:p>
        </w:tc>
      </w:tr>
      <w:tr w14:paraId="38EBE86D" w14:textId="77777777" w:rsidTr="0025589F">
        <w:tblPrEx>
          <w:tblW w:w="5201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224"/>
        </w:trPr>
        <w:tc>
          <w:tcPr>
            <w:tcW w:w="197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682A1B" w:rsidRPr="00CD703B" w:rsidP="00ED0BE5" w14:paraId="3317BB7A" w14:textId="514EF2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703B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 xml:space="preserve">12.1. </w:t>
            </w:r>
            <w:r>
              <w:rPr>
                <w:rFonts w:ascii="Times New Roman" w:hAnsi="Times New Roman" w:cs="Times New Roman"/>
                <w:b/>
                <w:bCs/>
                <w:sz w:val="25"/>
              </w:rPr>
              <w:t>Izglītība</w:t>
            </w:r>
          </w:p>
        </w:tc>
        <w:tc>
          <w:tcPr>
            <w:tcW w:w="303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682A1B" w:rsidRPr="00CD703B" w:rsidP="00ED0BE5" w14:paraId="307FFBCE" w14:textId="5C45EBD7">
            <w:pPr>
              <w:spacing w:after="0" w:line="240" w:lineRule="auto"/>
              <w:ind w:left="116"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Pamatizglītība</w:t>
            </w:r>
            <w:r w:rsidRPr="00B6464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vai vidējās pakāpes profesionālā izglītība</w:t>
            </w:r>
          </w:p>
        </w:tc>
      </w:tr>
      <w:tr w14:paraId="3345E025" w14:textId="77777777" w:rsidTr="0025589F">
        <w:tblPrEx>
          <w:tblW w:w="5201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304"/>
        </w:trPr>
        <w:tc>
          <w:tcPr>
            <w:tcW w:w="1970" w:type="pct"/>
            <w:gridSpan w:val="3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hideMark/>
          </w:tcPr>
          <w:p w:rsidR="00682A1B" w:rsidRPr="00CD703B" w:rsidP="00ED0BE5" w14:paraId="3A2BBCB8" w14:textId="0587E3E5">
            <w:pPr>
              <w:spacing w:after="0" w:line="240" w:lineRule="auto"/>
              <w:ind w:left="544" w:right="117" w:hanging="5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 xml:space="preserve">12.4. </w:t>
            </w:r>
            <w:r>
              <w:rPr>
                <w:rFonts w:ascii="Times New Roman" w:hAnsi="Times New Roman" w:cs="Times New Roman"/>
                <w:b/>
                <w:bCs/>
                <w:sz w:val="25"/>
              </w:rPr>
              <w:t>Vispārējās zināšanas un prasmes</w:t>
            </w:r>
          </w:p>
        </w:tc>
        <w:tc>
          <w:tcPr>
            <w:tcW w:w="303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682A1B" w:rsidRPr="00CD703B" w:rsidP="00ED0BE5" w14:paraId="3AF3BA7B" w14:textId="143199FB">
            <w:pPr>
              <w:spacing w:after="0" w:line="240" w:lineRule="auto"/>
              <w:ind w:left="116"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</w:t>
            </w:r>
            <w:r w:rsidRPr="00BF09E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alsts valodas prasme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augstākā līmeņa 1.pakāpe C1</w:t>
            </w:r>
          </w:p>
        </w:tc>
      </w:tr>
      <w:tr w14:paraId="100D0BAB" w14:textId="77777777" w:rsidTr="0025589F">
        <w:tblPrEx>
          <w:tblW w:w="5201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304"/>
        </w:trPr>
        <w:tc>
          <w:tcPr>
            <w:tcW w:w="1970" w:type="pct"/>
            <w:gridSpan w:val="3"/>
            <w:vMerge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</w:tcPr>
          <w:p w:rsidR="00682A1B" w:rsidP="00ED0BE5" w14:paraId="21E0059D" w14:textId="77777777">
            <w:pPr>
              <w:spacing w:after="0" w:line="240" w:lineRule="auto"/>
              <w:ind w:left="544" w:hanging="544"/>
              <w:jc w:val="both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</w:p>
        </w:tc>
        <w:tc>
          <w:tcPr>
            <w:tcW w:w="303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682A1B" w:rsidRPr="00BF09E9" w:rsidP="00ED0BE5" w14:paraId="2A440F55" w14:textId="3CF2C90B">
            <w:pPr>
              <w:spacing w:after="0" w:line="240" w:lineRule="auto"/>
              <w:ind w:left="116"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</w:t>
            </w:r>
            <w:r w:rsidRPr="0064393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asme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patstāvīgi organizēt savu darba pienākumu izpildi, prasme strādāt komandā</w:t>
            </w:r>
          </w:p>
        </w:tc>
      </w:tr>
      <w:tr w14:paraId="27BF0BEE" w14:textId="77777777" w:rsidTr="0025589F">
        <w:tblPrEx>
          <w:tblW w:w="5201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304"/>
        </w:trPr>
        <w:tc>
          <w:tcPr>
            <w:tcW w:w="1970" w:type="pct"/>
            <w:gridSpan w:val="3"/>
            <w:vMerge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</w:tcPr>
          <w:p w:rsidR="00682A1B" w:rsidP="00ED0BE5" w14:paraId="104660DD" w14:textId="77777777">
            <w:pPr>
              <w:spacing w:after="0" w:line="240" w:lineRule="auto"/>
              <w:ind w:left="544" w:hanging="544"/>
              <w:jc w:val="both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</w:p>
        </w:tc>
        <w:tc>
          <w:tcPr>
            <w:tcW w:w="303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682A1B" w:rsidRPr="0064393F" w:rsidP="00ED0BE5" w14:paraId="76FECB02" w14:textId="7960801C">
            <w:pPr>
              <w:spacing w:after="0" w:line="240" w:lineRule="auto"/>
              <w:ind w:left="116"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Atbildības sajūta,</w:t>
            </w:r>
            <w:r w:rsidRPr="0064393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</w:t>
            </w:r>
            <w:r w:rsidRPr="0064393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ecizitāte, uzticamība </w:t>
            </w:r>
          </w:p>
        </w:tc>
      </w:tr>
      <w:tr w14:paraId="4510AF6D" w14:textId="77777777" w:rsidTr="001D4694">
        <w:tblPrEx>
          <w:tblW w:w="5201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5000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682A1B" w:rsidRPr="00CD703B" w:rsidP="00ED0BE5" w14:paraId="209D13E3" w14:textId="167870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703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13. </w:t>
            </w:r>
            <w:r w:rsidRPr="008E63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Amata atbildība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:</w:t>
            </w:r>
          </w:p>
        </w:tc>
      </w:tr>
      <w:tr w14:paraId="7547B9CC" w14:textId="77777777" w:rsidTr="005D59CA">
        <w:tblPrEx>
          <w:tblW w:w="5201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3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682A1B" w:rsidRPr="00CD703B" w:rsidP="00ED0BE5" w14:paraId="4CEE3E47" w14:textId="257E24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13.1.</w:t>
            </w:r>
          </w:p>
        </w:tc>
        <w:tc>
          <w:tcPr>
            <w:tcW w:w="4635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682A1B" w:rsidRPr="00407D4E" w:rsidP="00ED0BE5" w14:paraId="604C96F2" w14:textId="3547C891">
            <w:pPr>
              <w:spacing w:after="0" w:line="240" w:lineRule="auto"/>
              <w:ind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07D4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Atbild par katra bērna dzīvību, veselību un drošību savu darba pienākumu veikšanas laika</w:t>
            </w:r>
            <w:r w:rsidRPr="00407D4E">
              <w:rPr>
                <w:rFonts w:ascii="Times New Roman" w:hAnsi="Times New Roman" w:cs="Times New Roman"/>
                <w:sz w:val="24"/>
                <w:szCs w:val="24"/>
              </w:rPr>
              <w:t xml:space="preserve"> skolotāja īslaicīgas prombūtnes laikā nodrošina kārtību izglītojamo rotaļu, nodarbību un patstāvīgās darbošanās procesā</w:t>
            </w:r>
          </w:p>
        </w:tc>
      </w:tr>
      <w:tr w14:paraId="21495CD2" w14:textId="77777777" w:rsidTr="005D59CA">
        <w:tblPrEx>
          <w:tblW w:w="5201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3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682A1B" w:rsidP="00ED0BE5" w14:paraId="3F8C34A0" w14:textId="368BAD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13.2.</w:t>
            </w:r>
          </w:p>
        </w:tc>
        <w:tc>
          <w:tcPr>
            <w:tcW w:w="4635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682A1B" w:rsidRPr="00407D4E" w:rsidP="00ED0BE5" w14:paraId="00CBB0C6" w14:textId="1BA561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07D4E">
              <w:rPr>
                <w:rFonts w:ascii="Times New Roman" w:hAnsi="Times New Roman" w:cs="Times New Roman"/>
                <w:sz w:val="24"/>
                <w:szCs w:val="24"/>
              </w:rPr>
              <w:t>Atbild par amata aprakstā paredzēto pienākumu kvalitatīvu un savlaicīgu izpildi</w:t>
            </w:r>
          </w:p>
        </w:tc>
      </w:tr>
      <w:tr w14:paraId="3F020778" w14:textId="77777777" w:rsidTr="005D59CA">
        <w:tblPrEx>
          <w:tblW w:w="5201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3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682A1B" w:rsidP="00ED0BE5" w14:paraId="65725913" w14:textId="612D2B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13.3.</w:t>
            </w:r>
          </w:p>
        </w:tc>
        <w:tc>
          <w:tcPr>
            <w:tcW w:w="4635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682A1B" w:rsidRPr="00407D4E" w:rsidP="00ED0BE5" w14:paraId="6ED00FFB" w14:textId="649FE70D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07D4E">
              <w:rPr>
                <w:rFonts w:ascii="Times New Roman" w:hAnsi="Times New Roman" w:cs="Times New Roman"/>
                <w:sz w:val="24"/>
                <w:szCs w:val="24"/>
              </w:rPr>
              <w:t>Atbild par personīgās higiēnas prasību ievērošanu darbā un regulāru medicīnisko veselības pārbaužu veikšanu</w:t>
            </w:r>
          </w:p>
        </w:tc>
      </w:tr>
      <w:tr w14:paraId="1EE76AD1" w14:textId="77777777" w:rsidTr="005D59CA">
        <w:tblPrEx>
          <w:tblW w:w="5201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3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682A1B" w:rsidP="00ED0BE5" w14:paraId="35C6DFC2" w14:textId="37ACE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13.4.</w:t>
            </w:r>
          </w:p>
        </w:tc>
        <w:tc>
          <w:tcPr>
            <w:tcW w:w="4635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682A1B" w:rsidRPr="00407D4E" w:rsidP="00ED0BE5" w14:paraId="2982EDBE" w14:textId="0C2686DD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07D4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Atbild par savas darbības vai bezdarbības likumību</w:t>
            </w:r>
          </w:p>
        </w:tc>
      </w:tr>
      <w:tr w14:paraId="646F73E9" w14:textId="77777777" w:rsidTr="005D59CA">
        <w:tblPrEx>
          <w:tblW w:w="5201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3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682A1B" w:rsidP="00ED0BE5" w14:paraId="51F19C14" w14:textId="3626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13.5.</w:t>
            </w:r>
          </w:p>
        </w:tc>
        <w:tc>
          <w:tcPr>
            <w:tcW w:w="4635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682A1B" w:rsidRPr="00407D4E" w:rsidP="00ED0BE5" w14:paraId="3CFD81F5" w14:textId="4891EB18">
            <w:pPr>
              <w:spacing w:after="0" w:line="240" w:lineRule="auto"/>
              <w:ind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07D4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Atbild par iestādes darba kārtības noteikumu ievērošanu, laikā un precīzi izpildīt darba devēja rīkojumus, nepieciešamības gadījumā, uz laiku, veikt citu vadītājas norīkotu darbu</w:t>
            </w:r>
          </w:p>
        </w:tc>
      </w:tr>
      <w:tr w14:paraId="7F9F904A" w14:textId="77777777" w:rsidTr="005D59CA">
        <w:tblPrEx>
          <w:tblW w:w="5201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3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682A1B" w:rsidP="00682A1B" w14:paraId="13F8B8B6" w14:textId="50836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13.6.</w:t>
            </w:r>
          </w:p>
        </w:tc>
        <w:tc>
          <w:tcPr>
            <w:tcW w:w="4635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682A1B" w:rsidRPr="00407D4E" w:rsidP="00682A1B" w14:paraId="47D2DE1B" w14:textId="4527706B">
            <w:pPr>
              <w:spacing w:after="0" w:line="240" w:lineRule="auto"/>
              <w:ind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07D4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Atbild par darba  aizsardzības noteikumu, ugunsdrošības noteikumu ievērošanu, saskaņā ar instrukcijām</w:t>
            </w:r>
          </w:p>
        </w:tc>
      </w:tr>
      <w:tr w14:paraId="550EBACA" w14:textId="77777777" w:rsidTr="005D59CA">
        <w:tblPrEx>
          <w:tblW w:w="5201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3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682A1B" w:rsidP="00682A1B" w14:paraId="4B249D67" w14:textId="79F04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13.7.</w:t>
            </w:r>
          </w:p>
        </w:tc>
        <w:tc>
          <w:tcPr>
            <w:tcW w:w="4635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682A1B" w:rsidRPr="00407D4E" w:rsidP="007A561D" w14:paraId="56B7679C" w14:textId="381E1EB0">
            <w:pPr>
              <w:spacing w:after="0" w:line="240" w:lineRule="auto"/>
              <w:ind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07D4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Atbild par darba  vietas inventāra un citu pārziņā nodoto materiālu vērtību saglabāšanu, ekonomisku un lietderīgu izmantošanu</w:t>
            </w:r>
          </w:p>
        </w:tc>
      </w:tr>
      <w:tr w14:paraId="648B450A" w14:textId="77777777" w:rsidTr="001D4694">
        <w:tblPrEx>
          <w:tblW w:w="5201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5000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682A1B" w:rsidRPr="00CD703B" w:rsidP="00682A1B" w14:paraId="2C26B8C6" w14:textId="33EB1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703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14. </w:t>
            </w:r>
            <w:r w:rsidRPr="008E63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Amata tiesības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:</w:t>
            </w:r>
          </w:p>
        </w:tc>
      </w:tr>
      <w:tr w14:paraId="28E18F8D" w14:textId="77777777" w:rsidTr="005D59CA">
        <w:tblPrEx>
          <w:tblW w:w="5201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3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682A1B" w:rsidRPr="00CD703B" w:rsidP="00682A1B" w14:paraId="7F3B1CA6" w14:textId="37A46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14.1.</w:t>
            </w:r>
          </w:p>
        </w:tc>
        <w:tc>
          <w:tcPr>
            <w:tcW w:w="4635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682A1B" w:rsidRPr="0080227A" w:rsidP="007A561D" w14:paraId="7F5632A3" w14:textId="0691410D">
            <w:pPr>
              <w:spacing w:after="0" w:line="240" w:lineRule="auto"/>
              <w:ind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02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Saņemt atalgojumu atbilstoši noslēgtajam darba līgumam un sociālās garantijas atbilstoši spēkā esošajiem normatīvajiem aktiem un darba koplīgumam</w:t>
            </w:r>
          </w:p>
        </w:tc>
      </w:tr>
      <w:tr w14:paraId="09DC74EB" w14:textId="77777777" w:rsidTr="005D59CA">
        <w:tblPrEx>
          <w:tblW w:w="5201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3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682A1B" w:rsidRPr="00CD703B" w:rsidP="00682A1B" w14:paraId="78B834A1" w14:textId="3A06C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14.2.</w:t>
            </w:r>
          </w:p>
        </w:tc>
        <w:tc>
          <w:tcPr>
            <w:tcW w:w="4635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682A1B" w:rsidRPr="00CD703B" w:rsidP="007A561D" w14:paraId="4DC7ED03" w14:textId="02BD0E8E">
            <w:pPr>
              <w:spacing w:after="0" w:line="240" w:lineRule="auto"/>
              <w:ind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Pieprasīt un saņemt konsultācijas un informāciju no pirmsskolas izglītības iestādes vadītāja, skolotājiem un medmāsas, darba pienākumu kvalitatīvai veikšanai </w:t>
            </w:r>
          </w:p>
        </w:tc>
      </w:tr>
      <w:tr w14:paraId="1EE95FB5" w14:textId="77777777" w:rsidTr="005D59CA">
        <w:tblPrEx>
          <w:tblW w:w="5201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3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682A1B" w:rsidRPr="00CD703B" w:rsidP="00682A1B" w14:paraId="75E5D1CD" w14:textId="319D5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14.3.</w:t>
            </w:r>
          </w:p>
        </w:tc>
        <w:tc>
          <w:tcPr>
            <w:tcW w:w="4635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682A1B" w:rsidRPr="00CD703B" w:rsidP="007A561D" w14:paraId="0CAE89CE" w14:textId="2ABAA3A8">
            <w:pPr>
              <w:spacing w:after="0" w:line="240" w:lineRule="auto"/>
              <w:ind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Iesniegt priekšlikumus iestādes vadītājam  par nepieciešamajiem līdzekļiem darba organizācijā un darba efektivitātes celšanai</w:t>
            </w:r>
          </w:p>
        </w:tc>
      </w:tr>
      <w:tr w14:paraId="013FA844" w14:textId="77777777" w:rsidTr="005D59CA">
        <w:tblPrEx>
          <w:tblW w:w="5201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3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682A1B" w:rsidRPr="00CD703B" w:rsidP="00682A1B" w14:paraId="3C50FA00" w14:textId="5D4EF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14.4.</w:t>
            </w:r>
          </w:p>
        </w:tc>
        <w:tc>
          <w:tcPr>
            <w:tcW w:w="4635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682A1B" w:rsidRPr="00895831" w:rsidP="007A561D" w14:paraId="0993AC24" w14:textId="0CDFD822">
            <w:pPr>
              <w:spacing w:after="0" w:line="240" w:lineRule="auto"/>
              <w:ind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9583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Uz drošiem un veselībai nekaitīgiem darba apstākļiem</w:t>
            </w:r>
          </w:p>
        </w:tc>
      </w:tr>
      <w:tr w14:paraId="39A986C8" w14:textId="77777777" w:rsidTr="005D59CA">
        <w:tblPrEx>
          <w:tblW w:w="5201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3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682A1B" w:rsidRPr="00CD703B" w:rsidP="00682A1B" w14:paraId="04EA8334" w14:textId="160FF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14.5.</w:t>
            </w:r>
          </w:p>
        </w:tc>
        <w:tc>
          <w:tcPr>
            <w:tcW w:w="4635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682A1B" w:rsidRPr="000738E5" w:rsidP="007A561D" w14:paraId="33B81FD2" w14:textId="5D19A13A">
            <w:pPr>
              <w:spacing w:after="0" w:line="240" w:lineRule="auto"/>
              <w:ind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No tiešiem darba vadītājiem pieprasīt palīdzību savu pienākumu un tiesību izpildīšanā</w:t>
            </w:r>
          </w:p>
        </w:tc>
      </w:tr>
      <w:tr w14:paraId="61D50E7F" w14:textId="77777777" w:rsidTr="005D59CA">
        <w:tblPrEx>
          <w:tblW w:w="5201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3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682A1B" w:rsidP="00682A1B" w14:paraId="2BFD843D" w14:textId="5A45E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14.6.</w:t>
            </w:r>
          </w:p>
        </w:tc>
        <w:tc>
          <w:tcPr>
            <w:tcW w:w="4635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682A1B" w:rsidRPr="0080227A" w:rsidP="007A561D" w14:paraId="37C6D48E" w14:textId="2F4A5A13">
            <w:pPr>
              <w:spacing w:after="0" w:line="240" w:lineRule="auto"/>
              <w:ind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Saņemt no darba devēja materiālus, mazgāšanas līdzekļus, u.c. priekšmetus, savu darba pienākumu sekmīgai veikšanai</w:t>
            </w:r>
          </w:p>
        </w:tc>
      </w:tr>
      <w:tr w14:paraId="4A5FC79F" w14:textId="77777777" w:rsidTr="005D59CA">
        <w:tblPrEx>
          <w:tblW w:w="5201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3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682A1B" w:rsidP="00682A1B" w14:paraId="683DB821" w14:textId="72F12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14.7.</w:t>
            </w:r>
          </w:p>
        </w:tc>
        <w:tc>
          <w:tcPr>
            <w:tcW w:w="4635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682A1B" w:rsidRPr="0080227A" w:rsidP="007A561D" w14:paraId="22CDC087" w14:textId="34345C7B">
            <w:pPr>
              <w:spacing w:after="0" w:line="240" w:lineRule="auto"/>
              <w:ind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Piedalīties rīkotos semināros un celt savu profesionālo kvalifikāciju, apmeklējot kvalifikācijas kursus</w:t>
            </w:r>
          </w:p>
        </w:tc>
      </w:tr>
      <w:tr w14:paraId="53B21DA1" w14:textId="77777777" w:rsidTr="001D4694">
        <w:tblPrEx>
          <w:tblW w:w="5201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5000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682A1B" w:rsidRPr="00CD703B" w:rsidP="00682A1B" w14:paraId="4DE48AEA" w14:textId="4C3FD113">
            <w:pPr>
              <w:spacing w:after="0" w:line="240" w:lineRule="auto"/>
              <w:ind w:left="402" w:right="119" w:hanging="4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703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15. </w:t>
            </w:r>
            <w:r w:rsidRPr="008E63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Cita informācija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 – </w:t>
            </w:r>
            <w:r w:rsidRPr="000B221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darbinieku var norīkot komandējumā saistībā ar amata aprakstā noteikto pienākumu veikšanu</w:t>
            </w:r>
          </w:p>
        </w:tc>
      </w:tr>
      <w:tr w14:paraId="4667424F" w14:textId="77777777" w:rsidTr="001C3DD7">
        <w:tblPrEx>
          <w:tblW w:w="5201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1912"/>
        </w:trPr>
        <w:tc>
          <w:tcPr>
            <w:tcW w:w="5000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tbl>
            <w:tblPr>
              <w:tblW w:w="9664" w:type="dxa"/>
              <w:tblBorders>
                <w:top w:val="outset" w:sz="2" w:space="0" w:color="414142"/>
                <w:left w:val="outset" w:sz="2" w:space="0" w:color="414142"/>
                <w:bottom w:val="outset" w:sz="2" w:space="0" w:color="414142"/>
                <w:right w:val="outset" w:sz="2" w:space="0" w:color="414142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/>
            </w:tblPr>
            <w:tblGrid>
              <w:gridCol w:w="959"/>
              <w:gridCol w:w="1919"/>
              <w:gridCol w:w="360"/>
              <w:gridCol w:w="2493"/>
              <w:gridCol w:w="288"/>
              <w:gridCol w:w="2493"/>
              <w:gridCol w:w="1152"/>
            </w:tblGrid>
            <w:tr w14:paraId="251555BA" w14:textId="77777777" w:rsidTr="002D0E81">
              <w:tblPrEx>
                <w:tblW w:w="9664" w:type="dxa"/>
                <w:tblBorders>
                  <w:top w:val="outset" w:sz="2" w:space="0" w:color="414142"/>
                  <w:left w:val="outset" w:sz="2" w:space="0" w:color="414142"/>
                  <w:bottom w:val="outset" w:sz="2" w:space="0" w:color="414142"/>
                  <w:right w:val="outset" w:sz="2" w:space="0" w:color="414142"/>
                </w:tblBorders>
                <w:tblCellMar>
                  <w:top w:w="24" w:type="dxa"/>
                  <w:left w:w="24" w:type="dxa"/>
                  <w:bottom w:w="24" w:type="dxa"/>
                  <w:right w:w="24" w:type="dxa"/>
                </w:tblCellMar>
                <w:tblLook w:val="04A0"/>
              </w:tblPrEx>
              <w:tc>
                <w:tcPr>
                  <w:tcW w:w="496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31152" w:rsidRPr="00CD703B" w:rsidP="00231152" w14:paraId="5526CECB" w14:textId="77777777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CD70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Vadītājs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</w:t>
                  </w:r>
                </w:p>
              </w:tc>
              <w:tc>
                <w:tcPr>
                  <w:tcW w:w="993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:rsidR="00231152" w:rsidRPr="00CD703B" w:rsidP="00231152" w14:paraId="4CD81990" w14:textId="77777777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CD70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186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31152" w:rsidRPr="00CD703B" w:rsidP="00231152" w14:paraId="19597EA9" w14:textId="77777777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29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:rsidR="00231152" w:rsidRPr="00CD703B" w:rsidP="00231152" w14:paraId="195CC89A" w14:textId="77777777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CD70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149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31152" w:rsidRPr="00CD703B" w:rsidP="00231152" w14:paraId="1788800F" w14:textId="77777777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29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:rsidR="00231152" w:rsidRPr="00CD703B" w:rsidP="00231152" w14:paraId="6AA57732" w14:textId="77777777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CD70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596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31152" w:rsidRPr="00CD703B" w:rsidP="00231152" w14:paraId="68DA9865" w14:textId="77777777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CD70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14:paraId="472E32D4" w14:textId="77777777" w:rsidTr="002D0E81">
              <w:tblPrEx>
                <w:tblW w:w="9664" w:type="dxa"/>
                <w:tblCellMar>
                  <w:top w:w="24" w:type="dxa"/>
                  <w:left w:w="24" w:type="dxa"/>
                  <w:bottom w:w="24" w:type="dxa"/>
                  <w:right w:w="24" w:type="dxa"/>
                </w:tblCellMar>
                <w:tblLook w:val="04A0"/>
              </w:tblPrEx>
              <w:tc>
                <w:tcPr>
                  <w:tcW w:w="496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31152" w:rsidRPr="00CD703B" w:rsidP="00231152" w14:paraId="3E867DCA" w14:textId="77777777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993" w:type="pct"/>
                  <w:tcBorders>
                    <w:top w:val="outset" w:sz="6" w:space="0" w:color="414142"/>
                    <w:left w:val="nil"/>
                    <w:bottom w:val="nil"/>
                    <w:right w:val="nil"/>
                  </w:tcBorders>
                  <w:hideMark/>
                </w:tcPr>
                <w:p w:rsidR="00231152" w:rsidRPr="00CD703B" w:rsidP="00231152" w14:paraId="48947138" w14:textId="77777777">
                  <w:pPr>
                    <w:spacing w:before="100" w:beforeAutospacing="1" w:after="0" w:line="293" w:lineRule="atLeast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CD703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(paraksts)</w:t>
                  </w:r>
                </w:p>
              </w:tc>
              <w:tc>
                <w:tcPr>
                  <w:tcW w:w="186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31152" w:rsidRPr="00CD703B" w:rsidP="00231152" w14:paraId="01C84C16" w14:textId="77777777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CD703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1290" w:type="pct"/>
                  <w:tcBorders>
                    <w:top w:val="outset" w:sz="6" w:space="0" w:color="414142"/>
                    <w:left w:val="nil"/>
                    <w:bottom w:val="nil"/>
                    <w:right w:val="nil"/>
                  </w:tcBorders>
                  <w:hideMark/>
                </w:tcPr>
                <w:p w:rsidR="00231152" w:rsidRPr="00CD703B" w:rsidP="00231152" w14:paraId="7C1B9A31" w14:textId="77777777">
                  <w:pPr>
                    <w:spacing w:before="100" w:beforeAutospacing="1" w:after="0" w:line="293" w:lineRule="atLeast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CD703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(vārds, uzvārds)</w:t>
                  </w:r>
                </w:p>
              </w:tc>
              <w:tc>
                <w:tcPr>
                  <w:tcW w:w="149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31152" w:rsidRPr="00CD703B" w:rsidP="00231152" w14:paraId="49F73E77" w14:textId="77777777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CD703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1290" w:type="pct"/>
                  <w:tcBorders>
                    <w:top w:val="outset" w:sz="6" w:space="0" w:color="414142"/>
                    <w:left w:val="nil"/>
                    <w:bottom w:val="nil"/>
                    <w:right w:val="nil"/>
                  </w:tcBorders>
                  <w:hideMark/>
                </w:tcPr>
                <w:p w:rsidR="00231152" w:rsidRPr="00CD703B" w:rsidP="00231152" w14:paraId="2D2444F5" w14:textId="77777777">
                  <w:pPr>
                    <w:spacing w:before="100" w:beforeAutospacing="1" w:after="0" w:line="293" w:lineRule="atLeast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CD703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(datums)</w:t>
                  </w:r>
                </w:p>
              </w:tc>
              <w:tc>
                <w:tcPr>
                  <w:tcW w:w="596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31152" w:rsidRPr="00CD703B" w:rsidP="00231152" w14:paraId="637629CB" w14:textId="77777777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CD70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</w:tbl>
          <w:p w:rsidR="00231152" w:rsidRPr="00CD703B" w:rsidP="00231152" w14:paraId="5260BFF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lv-LV"/>
              </w:rPr>
            </w:pPr>
          </w:p>
          <w:tbl>
            <w:tblPr>
              <w:tblW w:w="5000" w:type="pct"/>
              <w:tblBorders>
                <w:top w:val="outset" w:sz="2" w:space="0" w:color="414142"/>
                <w:left w:val="outset" w:sz="2" w:space="0" w:color="414142"/>
                <w:bottom w:val="outset" w:sz="2" w:space="0" w:color="414142"/>
                <w:right w:val="outset" w:sz="2" w:space="0" w:color="414142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/>
            </w:tblPr>
            <w:tblGrid>
              <w:gridCol w:w="1102"/>
              <w:gridCol w:w="1910"/>
              <w:gridCol w:w="267"/>
              <w:gridCol w:w="2394"/>
              <w:gridCol w:w="267"/>
              <w:gridCol w:w="2491"/>
              <w:gridCol w:w="1235"/>
            </w:tblGrid>
            <w:tr w14:paraId="6C560C36" w14:textId="77777777" w:rsidTr="002D0E81">
              <w:tblPrEx>
                <w:tblW w:w="5000" w:type="pct"/>
                <w:tblBorders>
                  <w:top w:val="outset" w:sz="2" w:space="0" w:color="414142"/>
                  <w:left w:val="outset" w:sz="2" w:space="0" w:color="414142"/>
                  <w:bottom w:val="outset" w:sz="2" w:space="0" w:color="414142"/>
                  <w:right w:val="outset" w:sz="2" w:space="0" w:color="414142"/>
                </w:tblBorders>
                <w:tblCellMar>
                  <w:top w:w="24" w:type="dxa"/>
                  <w:left w:w="24" w:type="dxa"/>
                  <w:bottom w:w="24" w:type="dxa"/>
                  <w:right w:w="24" w:type="dxa"/>
                </w:tblCellMar>
                <w:tblLook w:val="04A0"/>
              </w:tblPrEx>
              <w:tc>
                <w:tcPr>
                  <w:tcW w:w="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31152" w:rsidRPr="00CD703B" w:rsidP="00231152" w14:paraId="64B03A9E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3C0CE8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Darbinieks</w:t>
                  </w:r>
                </w:p>
              </w:tc>
              <w:tc>
                <w:tcPr>
                  <w:tcW w:w="100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:rsidR="00231152" w:rsidRPr="00CD703B" w:rsidP="00231152" w14:paraId="57C5B6D5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CD70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31152" w:rsidRPr="00CD703B" w:rsidP="00231152" w14:paraId="5703F7BF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25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:rsidR="00231152" w:rsidRPr="00CD703B" w:rsidP="00231152" w14:paraId="4E444994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CD70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31152" w:rsidRPr="00CD703B" w:rsidP="00231152" w14:paraId="2CC7A1E3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30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:rsidR="00231152" w:rsidRPr="00CD703B" w:rsidP="00231152" w14:paraId="019A4342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CD70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7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31152" w:rsidRPr="00CD703B" w:rsidP="00231152" w14:paraId="1612DA86" w14:textId="77777777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CD70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14:paraId="55107CC9" w14:textId="77777777" w:rsidTr="002D0E81">
              <w:tblPrEx>
                <w:tblW w:w="5000" w:type="pct"/>
                <w:tblCellMar>
                  <w:top w:w="24" w:type="dxa"/>
                  <w:left w:w="24" w:type="dxa"/>
                  <w:bottom w:w="24" w:type="dxa"/>
                  <w:right w:w="24" w:type="dxa"/>
                </w:tblCellMar>
                <w:tblLook w:val="04A0"/>
              </w:tblPrEx>
              <w:tc>
                <w:tcPr>
                  <w:tcW w:w="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31152" w:rsidRPr="00CD703B" w:rsidP="00231152" w14:paraId="3C1F6E8A" w14:textId="77777777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CD70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1000" w:type="pct"/>
                  <w:tcBorders>
                    <w:top w:val="outset" w:sz="6" w:space="0" w:color="414142"/>
                    <w:left w:val="nil"/>
                    <w:bottom w:val="nil"/>
                    <w:right w:val="nil"/>
                  </w:tcBorders>
                  <w:hideMark/>
                </w:tcPr>
                <w:p w:rsidR="00231152" w:rsidRPr="00CD703B" w:rsidP="00231152" w14:paraId="1CE06A31" w14:textId="77777777">
                  <w:pPr>
                    <w:spacing w:before="100" w:beforeAutospacing="1" w:after="0" w:line="293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 xml:space="preserve">       </w:t>
                  </w:r>
                  <w:r w:rsidRPr="00CD703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(paraksts)</w:t>
                  </w: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31152" w:rsidRPr="00CD703B" w:rsidP="00231152" w14:paraId="6856AD45" w14:textId="77777777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CD703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1250" w:type="pct"/>
                  <w:tcBorders>
                    <w:top w:val="outset" w:sz="6" w:space="0" w:color="414142"/>
                    <w:left w:val="nil"/>
                    <w:bottom w:val="nil"/>
                    <w:right w:val="nil"/>
                  </w:tcBorders>
                  <w:hideMark/>
                </w:tcPr>
                <w:p w:rsidR="00231152" w:rsidRPr="00CD703B" w:rsidP="00231152" w14:paraId="6042173E" w14:textId="77777777">
                  <w:pPr>
                    <w:spacing w:before="100" w:beforeAutospacing="1" w:after="0" w:line="293" w:lineRule="atLeast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CD703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(vārds, uzvārds)</w:t>
                  </w: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31152" w:rsidRPr="00CD703B" w:rsidP="00231152" w14:paraId="628283EE" w14:textId="77777777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CD703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1300" w:type="pct"/>
                  <w:tcBorders>
                    <w:top w:val="outset" w:sz="6" w:space="0" w:color="414142"/>
                    <w:left w:val="nil"/>
                    <w:bottom w:val="nil"/>
                    <w:right w:val="nil"/>
                  </w:tcBorders>
                  <w:hideMark/>
                </w:tcPr>
                <w:p w:rsidR="00231152" w:rsidRPr="00CD703B" w:rsidP="00231152" w14:paraId="440C3C91" w14:textId="77777777">
                  <w:pPr>
                    <w:spacing w:before="100" w:beforeAutospacing="1" w:after="0" w:line="293" w:lineRule="atLeast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CD703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(datums)</w:t>
                  </w:r>
                </w:p>
              </w:tc>
              <w:tc>
                <w:tcPr>
                  <w:tcW w:w="7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31152" w:rsidRPr="00CD703B" w:rsidP="00231152" w14:paraId="247C713A" w14:textId="77777777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CD70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</w:tbl>
          <w:p w:rsidR="000E0132" w:rsidRPr="000E0132" w:rsidP="000E0132" w14:paraId="06B41A72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:rsidR="00E24BC2" w:rsidRPr="00CD703B" w:rsidP="001D4694" w14:paraId="1EE2556F" w14:textId="77777777">
      <w:bookmarkStart w:id="0" w:name="piel2"/>
      <w:bookmarkEnd w:id="0"/>
    </w:p>
    <w:sectPr w:rsidSect="00D64D6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907" w:right="851" w:bottom="426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154C6" w14:paraId="77FA0B7D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154C6" w14:paraId="2B104B1D" w14:textId="77777777">
    <w:pPr>
      <w:pStyle w:val="Footer"/>
    </w:pPr>
  </w:p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8"/>
      </w:rPr>
      <w:t>Šis dokuments ir parakstīts ar drošu elektronisko parakstu un satur laika zīmogu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154C6" w14:paraId="1358851D" w14:textId="77777777">
    <w:pPr>
      <w:pStyle w:val="Footer"/>
    </w:pPr>
  </w:p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8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154C6" w14:paraId="3D297457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sz w:val="16"/>
        <w:szCs w:val="16"/>
      </w:rPr>
      <w:id w:val="-80037477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:rsidR="0034121F" w:rsidRPr="00E6218F" w:rsidP="00BA448A" w14:paraId="466952B1" w14:textId="6D86D3ED">
        <w:pPr>
          <w:pStyle w:val="Header"/>
          <w:jc w:val="center"/>
          <w:rPr>
            <w:rFonts w:ascii="Times New Roman" w:hAnsi="Times New Roman" w:cs="Times New Roman"/>
            <w:sz w:val="16"/>
            <w:szCs w:val="16"/>
          </w:rPr>
        </w:pPr>
        <w:r w:rsidRPr="00E6218F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E6218F">
          <w:rPr>
            <w:rFonts w:ascii="Times New Roman" w:hAnsi="Times New Roman" w:cs="Times New Roman"/>
            <w:sz w:val="16"/>
            <w:szCs w:val="16"/>
          </w:rPr>
          <w:instrText xml:space="preserve"> PAGE   \* MERGEFORMAT </w:instrText>
        </w:r>
        <w:r w:rsidRPr="00E6218F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B80F81">
          <w:rPr>
            <w:rFonts w:ascii="Times New Roman" w:hAnsi="Times New Roman" w:cs="Times New Roman"/>
            <w:noProof/>
            <w:sz w:val="16"/>
            <w:szCs w:val="16"/>
          </w:rPr>
          <w:t>3</w:t>
        </w:r>
        <w:r w:rsidRPr="00E6218F">
          <w:rPr>
            <w:rFonts w:ascii="Times New Roman" w:hAnsi="Times New Roman" w:cs="Times New Roman"/>
            <w:noProof/>
            <w:sz w:val="16"/>
            <w:szCs w:val="16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154C6" w14:paraId="4A159FD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44BD46A3"/>
    <w:multiLevelType w:val="multilevel"/>
    <w:tmpl w:val="07A0F42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57680364"/>
    <w:multiLevelType w:val="multilevel"/>
    <w:tmpl w:val="635AED8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794521CB"/>
    <w:multiLevelType w:val="hybridMultilevel"/>
    <w:tmpl w:val="4A4EFD1E"/>
    <w:lvl w:ilvl="0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num w:numId="1" w16cid:durableId="858927329">
    <w:abstractNumId w:val="1"/>
  </w:num>
  <w:num w:numId="2" w16cid:durableId="1318150192">
    <w:abstractNumId w:val="0"/>
  </w:num>
  <w:num w:numId="3" w16cid:durableId="1828662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121F"/>
    <w:rsid w:val="000055AB"/>
    <w:rsid w:val="00006B12"/>
    <w:rsid w:val="0001471C"/>
    <w:rsid w:val="000231BD"/>
    <w:rsid w:val="00026518"/>
    <w:rsid w:val="00031979"/>
    <w:rsid w:val="00072275"/>
    <w:rsid w:val="000738E5"/>
    <w:rsid w:val="00081990"/>
    <w:rsid w:val="00083210"/>
    <w:rsid w:val="000B221D"/>
    <w:rsid w:val="000D033B"/>
    <w:rsid w:val="000E0132"/>
    <w:rsid w:val="000F009D"/>
    <w:rsid w:val="00106928"/>
    <w:rsid w:val="00110864"/>
    <w:rsid w:val="00112306"/>
    <w:rsid w:val="00121614"/>
    <w:rsid w:val="00122810"/>
    <w:rsid w:val="001308CF"/>
    <w:rsid w:val="00135499"/>
    <w:rsid w:val="0015204C"/>
    <w:rsid w:val="00161F43"/>
    <w:rsid w:val="0016461F"/>
    <w:rsid w:val="00171AC1"/>
    <w:rsid w:val="00172CBA"/>
    <w:rsid w:val="00176478"/>
    <w:rsid w:val="00191FFB"/>
    <w:rsid w:val="0019434B"/>
    <w:rsid w:val="001A545D"/>
    <w:rsid w:val="001B4C89"/>
    <w:rsid w:val="001B5ED5"/>
    <w:rsid w:val="001B772F"/>
    <w:rsid w:val="001C3DD7"/>
    <w:rsid w:val="001D4694"/>
    <w:rsid w:val="001F6B57"/>
    <w:rsid w:val="00205190"/>
    <w:rsid w:val="0021313C"/>
    <w:rsid w:val="0022008A"/>
    <w:rsid w:val="00231152"/>
    <w:rsid w:val="00234949"/>
    <w:rsid w:val="002415D5"/>
    <w:rsid w:val="002467FB"/>
    <w:rsid w:val="0025589F"/>
    <w:rsid w:val="002575CD"/>
    <w:rsid w:val="00272F17"/>
    <w:rsid w:val="00280BF7"/>
    <w:rsid w:val="00284EF3"/>
    <w:rsid w:val="002959DC"/>
    <w:rsid w:val="002B0931"/>
    <w:rsid w:val="002B13A2"/>
    <w:rsid w:val="002B656D"/>
    <w:rsid w:val="002D0E81"/>
    <w:rsid w:val="002D7723"/>
    <w:rsid w:val="002E242F"/>
    <w:rsid w:val="002E4054"/>
    <w:rsid w:val="002F68E7"/>
    <w:rsid w:val="00321203"/>
    <w:rsid w:val="00323AE3"/>
    <w:rsid w:val="00333B5E"/>
    <w:rsid w:val="00333E05"/>
    <w:rsid w:val="003368B3"/>
    <w:rsid w:val="0034121F"/>
    <w:rsid w:val="003434E1"/>
    <w:rsid w:val="00374C73"/>
    <w:rsid w:val="003849CE"/>
    <w:rsid w:val="00393373"/>
    <w:rsid w:val="00394A3E"/>
    <w:rsid w:val="0039550A"/>
    <w:rsid w:val="003A6BED"/>
    <w:rsid w:val="003C0CE8"/>
    <w:rsid w:val="003C3B09"/>
    <w:rsid w:val="003C5350"/>
    <w:rsid w:val="003E041E"/>
    <w:rsid w:val="003F732A"/>
    <w:rsid w:val="0040173C"/>
    <w:rsid w:val="004037BC"/>
    <w:rsid w:val="00407D4E"/>
    <w:rsid w:val="00412615"/>
    <w:rsid w:val="00426637"/>
    <w:rsid w:val="004333E9"/>
    <w:rsid w:val="004335AB"/>
    <w:rsid w:val="004520B0"/>
    <w:rsid w:val="00463393"/>
    <w:rsid w:val="004702EB"/>
    <w:rsid w:val="00470FEE"/>
    <w:rsid w:val="00484005"/>
    <w:rsid w:val="00484A9D"/>
    <w:rsid w:val="0049604C"/>
    <w:rsid w:val="004B0526"/>
    <w:rsid w:val="004D1B73"/>
    <w:rsid w:val="004E1102"/>
    <w:rsid w:val="00503FDD"/>
    <w:rsid w:val="00511FC5"/>
    <w:rsid w:val="005129DD"/>
    <w:rsid w:val="00523DEF"/>
    <w:rsid w:val="00526F5B"/>
    <w:rsid w:val="00537DA2"/>
    <w:rsid w:val="00553044"/>
    <w:rsid w:val="00577C6F"/>
    <w:rsid w:val="00581B9C"/>
    <w:rsid w:val="00582C01"/>
    <w:rsid w:val="00591ADA"/>
    <w:rsid w:val="005A58DD"/>
    <w:rsid w:val="005A7044"/>
    <w:rsid w:val="005B159E"/>
    <w:rsid w:val="005B4500"/>
    <w:rsid w:val="005C33BB"/>
    <w:rsid w:val="005D09F9"/>
    <w:rsid w:val="005D59CA"/>
    <w:rsid w:val="005F7D2C"/>
    <w:rsid w:val="00602B06"/>
    <w:rsid w:val="006110B8"/>
    <w:rsid w:val="006154C6"/>
    <w:rsid w:val="006157E1"/>
    <w:rsid w:val="0063417D"/>
    <w:rsid w:val="00635EDA"/>
    <w:rsid w:val="0064393F"/>
    <w:rsid w:val="00654EAC"/>
    <w:rsid w:val="0066499E"/>
    <w:rsid w:val="00665EC8"/>
    <w:rsid w:val="00667769"/>
    <w:rsid w:val="00682A1B"/>
    <w:rsid w:val="00684A95"/>
    <w:rsid w:val="006A42C0"/>
    <w:rsid w:val="006B1194"/>
    <w:rsid w:val="006C12BD"/>
    <w:rsid w:val="006C544D"/>
    <w:rsid w:val="006E3485"/>
    <w:rsid w:val="006F13C3"/>
    <w:rsid w:val="00712A53"/>
    <w:rsid w:val="00721AF5"/>
    <w:rsid w:val="00723AA7"/>
    <w:rsid w:val="00731B4C"/>
    <w:rsid w:val="00734CD7"/>
    <w:rsid w:val="00746FCD"/>
    <w:rsid w:val="00750DB9"/>
    <w:rsid w:val="00753772"/>
    <w:rsid w:val="00787C36"/>
    <w:rsid w:val="00791614"/>
    <w:rsid w:val="007A4307"/>
    <w:rsid w:val="007A561D"/>
    <w:rsid w:val="007A717B"/>
    <w:rsid w:val="007A7AC9"/>
    <w:rsid w:val="007C4548"/>
    <w:rsid w:val="007F22A6"/>
    <w:rsid w:val="0080227A"/>
    <w:rsid w:val="008161A5"/>
    <w:rsid w:val="00817BE8"/>
    <w:rsid w:val="00826B68"/>
    <w:rsid w:val="0083766A"/>
    <w:rsid w:val="00850665"/>
    <w:rsid w:val="00851C7A"/>
    <w:rsid w:val="00855572"/>
    <w:rsid w:val="008576A0"/>
    <w:rsid w:val="008846A6"/>
    <w:rsid w:val="00887669"/>
    <w:rsid w:val="008927AE"/>
    <w:rsid w:val="00895831"/>
    <w:rsid w:val="00896F73"/>
    <w:rsid w:val="008A46B9"/>
    <w:rsid w:val="008B0656"/>
    <w:rsid w:val="008B1C4B"/>
    <w:rsid w:val="008E2554"/>
    <w:rsid w:val="008E6347"/>
    <w:rsid w:val="009036BF"/>
    <w:rsid w:val="00924A7D"/>
    <w:rsid w:val="00935B72"/>
    <w:rsid w:val="009371BC"/>
    <w:rsid w:val="00960237"/>
    <w:rsid w:val="00972754"/>
    <w:rsid w:val="00972B6A"/>
    <w:rsid w:val="009827E1"/>
    <w:rsid w:val="0099388F"/>
    <w:rsid w:val="009A2D08"/>
    <w:rsid w:val="009A62AD"/>
    <w:rsid w:val="009B6E28"/>
    <w:rsid w:val="009D2D87"/>
    <w:rsid w:val="009E0412"/>
    <w:rsid w:val="009E7ACF"/>
    <w:rsid w:val="009F0595"/>
    <w:rsid w:val="00A12732"/>
    <w:rsid w:val="00A1509B"/>
    <w:rsid w:val="00A2438E"/>
    <w:rsid w:val="00A255FC"/>
    <w:rsid w:val="00A41ADB"/>
    <w:rsid w:val="00A4662B"/>
    <w:rsid w:val="00A46DCB"/>
    <w:rsid w:val="00A70E3E"/>
    <w:rsid w:val="00A73E64"/>
    <w:rsid w:val="00A74DD8"/>
    <w:rsid w:val="00AA47D3"/>
    <w:rsid w:val="00AB4EC2"/>
    <w:rsid w:val="00AC138D"/>
    <w:rsid w:val="00AD0DD7"/>
    <w:rsid w:val="00AF1CA6"/>
    <w:rsid w:val="00AF524A"/>
    <w:rsid w:val="00B2095F"/>
    <w:rsid w:val="00B33DCA"/>
    <w:rsid w:val="00B64641"/>
    <w:rsid w:val="00B7187D"/>
    <w:rsid w:val="00B74700"/>
    <w:rsid w:val="00B80E09"/>
    <w:rsid w:val="00B80F81"/>
    <w:rsid w:val="00BA448A"/>
    <w:rsid w:val="00BA5A3F"/>
    <w:rsid w:val="00BC066C"/>
    <w:rsid w:val="00BD392A"/>
    <w:rsid w:val="00BF09E9"/>
    <w:rsid w:val="00BF1494"/>
    <w:rsid w:val="00BF190B"/>
    <w:rsid w:val="00C2694C"/>
    <w:rsid w:val="00C56779"/>
    <w:rsid w:val="00C64D5F"/>
    <w:rsid w:val="00C8299D"/>
    <w:rsid w:val="00CA2475"/>
    <w:rsid w:val="00CA52EE"/>
    <w:rsid w:val="00CA7777"/>
    <w:rsid w:val="00CC465E"/>
    <w:rsid w:val="00CD0F9E"/>
    <w:rsid w:val="00CD703B"/>
    <w:rsid w:val="00CE11B8"/>
    <w:rsid w:val="00CE6304"/>
    <w:rsid w:val="00CE7496"/>
    <w:rsid w:val="00D03A7F"/>
    <w:rsid w:val="00D0555B"/>
    <w:rsid w:val="00D21337"/>
    <w:rsid w:val="00D25E97"/>
    <w:rsid w:val="00D34427"/>
    <w:rsid w:val="00D360D8"/>
    <w:rsid w:val="00D41C58"/>
    <w:rsid w:val="00D64D68"/>
    <w:rsid w:val="00D93A74"/>
    <w:rsid w:val="00DB35F5"/>
    <w:rsid w:val="00DB715B"/>
    <w:rsid w:val="00DC6275"/>
    <w:rsid w:val="00DD31ED"/>
    <w:rsid w:val="00DD611A"/>
    <w:rsid w:val="00DE0C41"/>
    <w:rsid w:val="00E16187"/>
    <w:rsid w:val="00E21A4B"/>
    <w:rsid w:val="00E24BC2"/>
    <w:rsid w:val="00E26268"/>
    <w:rsid w:val="00E27477"/>
    <w:rsid w:val="00E42A7B"/>
    <w:rsid w:val="00E4776F"/>
    <w:rsid w:val="00E510FF"/>
    <w:rsid w:val="00E52BE1"/>
    <w:rsid w:val="00E6218F"/>
    <w:rsid w:val="00E732A0"/>
    <w:rsid w:val="00E96169"/>
    <w:rsid w:val="00EA1BFD"/>
    <w:rsid w:val="00EA616A"/>
    <w:rsid w:val="00EA6874"/>
    <w:rsid w:val="00EB2AFB"/>
    <w:rsid w:val="00EC5976"/>
    <w:rsid w:val="00ED0BE5"/>
    <w:rsid w:val="00F07D48"/>
    <w:rsid w:val="00F17C4E"/>
    <w:rsid w:val="00F3035E"/>
    <w:rsid w:val="00F354D3"/>
    <w:rsid w:val="00F466F2"/>
    <w:rsid w:val="00F66363"/>
    <w:rsid w:val="00F66A52"/>
    <w:rsid w:val="00F66E15"/>
    <w:rsid w:val="00F71782"/>
    <w:rsid w:val="00F87F4A"/>
    <w:rsid w:val="00F92304"/>
    <w:rsid w:val="00FA5DAF"/>
    <w:rsid w:val="00FC4309"/>
    <w:rsid w:val="00FD234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3F27C1F"/>
  <w15:chartTrackingRefBased/>
  <w15:docId w15:val="{170A8AFC-4709-4131-B1EF-B0CCD9A77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hAnsi="Times New Roman" w:eastAsiaTheme="minorHAnsi" w:cstheme="minorBidi"/>
        <w:sz w:val="28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4121F"/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GalveneRakstz"/>
    <w:uiPriority w:val="99"/>
    <w:unhideWhenUsed/>
    <w:rsid w:val="0034121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DefaultParagraphFont"/>
    <w:link w:val="Header"/>
    <w:uiPriority w:val="99"/>
    <w:rsid w:val="0034121F"/>
    <w:rPr>
      <w:rFonts w:asciiTheme="minorHAnsi" w:hAnsiTheme="minorHAnsi"/>
      <w:sz w:val="22"/>
    </w:rPr>
  </w:style>
  <w:style w:type="paragraph" w:styleId="Footer">
    <w:name w:val="footer"/>
    <w:basedOn w:val="Normal"/>
    <w:link w:val="KjeneRakstz"/>
    <w:uiPriority w:val="99"/>
    <w:unhideWhenUsed/>
    <w:rsid w:val="0034121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DefaultParagraphFont"/>
    <w:link w:val="Footer"/>
    <w:uiPriority w:val="99"/>
    <w:rsid w:val="0034121F"/>
    <w:rPr>
      <w:rFonts w:asciiTheme="minorHAnsi" w:hAnsiTheme="minorHAnsi"/>
      <w:sz w:val="22"/>
    </w:rPr>
  </w:style>
  <w:style w:type="paragraph" w:customStyle="1" w:styleId="placeholderparagraph">
    <w:name w:val="placeholder_paragraph"/>
    <w:qFormat/>
    <w:rPr>
      <w:rFonts w:cs="Times New Roman"/>
    </w:rPr>
  </w:style>
  <w:style w:type="paragraph" w:styleId="Title">
    <w:name w:val="Title"/>
    <w:basedOn w:val="Normal"/>
    <w:link w:val="NosaukumsRakstz"/>
    <w:qFormat/>
    <w:rsid w:val="005129D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NosaukumsRakstz">
    <w:name w:val="Nosaukums Rakstz."/>
    <w:basedOn w:val="DefaultParagraphFont"/>
    <w:link w:val="Title"/>
    <w:rsid w:val="005129DD"/>
    <w:rPr>
      <w:rFonts w:eastAsia="Times New Roman" w:cs="Times New Roman"/>
      <w:b/>
      <w:bCs/>
      <w:szCs w:val="24"/>
    </w:rPr>
  </w:style>
  <w:style w:type="paragraph" w:styleId="BalloonText">
    <w:name w:val="Balloon Text"/>
    <w:basedOn w:val="Normal"/>
    <w:link w:val="BalontekstsRakstz"/>
    <w:uiPriority w:val="99"/>
    <w:semiHidden/>
    <w:unhideWhenUsed/>
    <w:rsid w:val="008E25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DefaultParagraphFont"/>
    <w:link w:val="BalloonText"/>
    <w:uiPriority w:val="99"/>
    <w:semiHidden/>
    <w:rsid w:val="008E2554"/>
    <w:rPr>
      <w:rFonts w:ascii="Segoe UI" w:hAnsi="Segoe UI" w:cs="Segoe UI"/>
      <w:sz w:val="18"/>
      <w:szCs w:val="18"/>
    </w:rPr>
  </w:style>
  <w:style w:type="paragraph" w:styleId="List2">
    <w:name w:val="List 2"/>
    <w:basedOn w:val="Normal"/>
    <w:rsid w:val="00BC066C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odyTextIndent">
    <w:name w:val="Body Text Indent"/>
    <w:basedOn w:val="Normal"/>
    <w:link w:val="PamattekstsaratkpiRakstz"/>
    <w:uiPriority w:val="99"/>
    <w:semiHidden/>
    <w:unhideWhenUsed/>
    <w:rsid w:val="00DC6275"/>
    <w:pPr>
      <w:spacing w:after="120"/>
      <w:ind w:left="283"/>
    </w:pPr>
  </w:style>
  <w:style w:type="character" w:customStyle="1" w:styleId="PamattekstsaratkpiRakstz">
    <w:name w:val="Pamatteksts ar atkāpi Rakstz."/>
    <w:basedOn w:val="DefaultParagraphFont"/>
    <w:link w:val="BodyTextIndent"/>
    <w:uiPriority w:val="99"/>
    <w:semiHidden/>
    <w:rsid w:val="00DC6275"/>
    <w:rPr>
      <w:rFonts w:asciiTheme="minorHAnsi" w:hAnsiTheme="minorHAnsi"/>
      <w:sz w:val="22"/>
    </w:rPr>
  </w:style>
  <w:style w:type="paragraph" w:styleId="BodyTextFirstIndent2">
    <w:name w:val="Body Text First Indent 2"/>
    <w:basedOn w:val="BodyTextIndent"/>
    <w:link w:val="Pamattekstapirmatkpe2Rakstz"/>
    <w:rsid w:val="00DC6275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Pamattekstapirmatkpe2Rakstz">
    <w:name w:val="Pamatteksta pirmā atkāpe 2 Rakstz."/>
    <w:basedOn w:val="PamattekstsaratkpiRakstz"/>
    <w:link w:val="BodyTextFirstIndent2"/>
    <w:rsid w:val="00DC6275"/>
    <w:rPr>
      <w:rFonts w:eastAsia="Times New Roman" w:asciiTheme="minorHAnsi" w:hAnsiTheme="minorHAnsi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682A1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682A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likumi.lv/ta/id/57980-latvijas-republikas-satversme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F1BADE-4829-42B7-80F9-5D6A007D1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3534</Words>
  <Characters>2015</Characters>
  <Application>Microsoft Office Word</Application>
  <DocSecurity>0</DocSecurity>
  <Lines>16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Kristīne Stone</dc:creator>
  <cp:lastModifiedBy>DATORS</cp:lastModifiedBy>
  <cp:revision>2</cp:revision>
  <cp:lastPrinted>2026-08-24T10:37:00Z</cp:lastPrinted>
  <dcterms:created xsi:type="dcterms:W3CDTF">2026-08-25T09:58:00Z</dcterms:created>
  <dcterms:modified xsi:type="dcterms:W3CDTF">2026-08-25T09:58:00Z</dcterms:modified>
</cp:coreProperties>
</file>